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C5DA6" w14:textId="77777777" w:rsidR="00F525D2" w:rsidRPr="003A20F4" w:rsidRDefault="00F525D2" w:rsidP="00F525D2">
      <w:pPr>
        <w:ind w:right="-1049"/>
        <w:rPr>
          <w:rFonts w:ascii="Arial Rounded MT" w:hAnsi="Arial Rounded MT" w:cs="Arial"/>
          <w:sz w:val="18"/>
          <w:szCs w:val="1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525D2" w:rsidRPr="003A20F4" w14:paraId="09EA3B9E" w14:textId="77777777" w:rsidTr="00924F0F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33817ECD" w14:textId="77777777" w:rsidR="00F525D2" w:rsidRPr="003A20F4" w:rsidRDefault="007D754E" w:rsidP="007F5635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Employee Details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2671"/>
        <w:gridCol w:w="3042"/>
        <w:gridCol w:w="1826"/>
        <w:gridCol w:w="2951"/>
      </w:tblGrid>
      <w:tr w:rsidR="00473A29" w:rsidRPr="003A20F4" w14:paraId="378377A7" w14:textId="77777777" w:rsidTr="007D754E">
        <w:trPr>
          <w:trHeight w:val="432"/>
        </w:trPr>
        <w:tc>
          <w:tcPr>
            <w:tcW w:w="2671" w:type="dxa"/>
            <w:vAlign w:val="center"/>
          </w:tcPr>
          <w:p w14:paraId="79FDD843" w14:textId="77777777" w:rsidR="00473A29" w:rsidRPr="003A20F4" w:rsidRDefault="00473A29" w:rsidP="007F5635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>Name:</w:t>
            </w:r>
          </w:p>
        </w:tc>
        <w:tc>
          <w:tcPr>
            <w:tcW w:w="7819" w:type="dxa"/>
            <w:gridSpan w:val="3"/>
            <w:vAlign w:val="center"/>
          </w:tcPr>
          <w:p w14:paraId="1A5E8791" w14:textId="77777777" w:rsidR="00473A29" w:rsidRPr="003A20F4" w:rsidRDefault="00473A29" w:rsidP="007F5635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F525D2" w:rsidRPr="003A20F4" w14:paraId="669087FB" w14:textId="77777777" w:rsidTr="00F525D2">
        <w:trPr>
          <w:trHeight w:val="432"/>
        </w:trPr>
        <w:tc>
          <w:tcPr>
            <w:tcW w:w="2671" w:type="dxa"/>
            <w:vAlign w:val="center"/>
          </w:tcPr>
          <w:p w14:paraId="4992216D" w14:textId="77777777" w:rsidR="00F525D2" w:rsidRPr="003A20F4" w:rsidRDefault="00F525D2" w:rsidP="007F5635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>Role:</w:t>
            </w:r>
          </w:p>
        </w:tc>
        <w:tc>
          <w:tcPr>
            <w:tcW w:w="3042" w:type="dxa"/>
            <w:vAlign w:val="center"/>
          </w:tcPr>
          <w:p w14:paraId="061931AF" w14:textId="77777777" w:rsidR="00F525D2" w:rsidRPr="003A20F4" w:rsidRDefault="00F525D2" w:rsidP="007F5635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14:paraId="0F93CD4F" w14:textId="77777777" w:rsidR="00F525D2" w:rsidRPr="003A20F4" w:rsidRDefault="00F525D2" w:rsidP="007F5635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>Start date:</w:t>
            </w:r>
          </w:p>
        </w:tc>
        <w:tc>
          <w:tcPr>
            <w:tcW w:w="2951" w:type="dxa"/>
            <w:vAlign w:val="center"/>
          </w:tcPr>
          <w:p w14:paraId="34381529" w14:textId="77777777" w:rsidR="00F525D2" w:rsidRPr="003A20F4" w:rsidRDefault="00F525D2" w:rsidP="007F5635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F525D2" w:rsidRPr="003A20F4" w14:paraId="2DB7EC95" w14:textId="77777777" w:rsidTr="00F525D2">
        <w:trPr>
          <w:trHeight w:val="432"/>
        </w:trPr>
        <w:tc>
          <w:tcPr>
            <w:tcW w:w="2671" w:type="dxa"/>
            <w:vAlign w:val="center"/>
          </w:tcPr>
          <w:p w14:paraId="51BD89F7" w14:textId="77777777" w:rsidR="00F525D2" w:rsidRPr="003A20F4" w:rsidRDefault="00C11ACF" w:rsidP="007F5635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>Group Leader</w:t>
            </w:r>
            <w:r w:rsidR="00F525D2"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042" w:type="dxa"/>
            <w:vAlign w:val="center"/>
          </w:tcPr>
          <w:p w14:paraId="6F62A424" w14:textId="77777777" w:rsidR="00F525D2" w:rsidRPr="003A20F4" w:rsidRDefault="00F525D2" w:rsidP="00F525D2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14:paraId="363FE9FF" w14:textId="77777777" w:rsidR="00F525D2" w:rsidRPr="003A20F4" w:rsidRDefault="007D754E" w:rsidP="007F5635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>Territory</w:t>
            </w:r>
            <w:r w:rsidR="00F525D2" w:rsidRPr="003A20F4">
              <w:rPr>
                <w:rFonts w:ascii="Arial Rounded MT" w:hAnsi="Arial Rounded MT" w:cs="Arial"/>
                <w:b/>
                <w:sz w:val="18"/>
                <w:szCs w:val="18"/>
              </w:rPr>
              <w:t>:</w:t>
            </w:r>
          </w:p>
        </w:tc>
        <w:tc>
          <w:tcPr>
            <w:tcW w:w="2951" w:type="dxa"/>
            <w:vAlign w:val="center"/>
          </w:tcPr>
          <w:p w14:paraId="4D00AB49" w14:textId="77777777" w:rsidR="00F525D2" w:rsidRPr="003A20F4" w:rsidRDefault="00F525D2" w:rsidP="007F5635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p w14:paraId="03FBDA89" w14:textId="77777777" w:rsidR="00E2450E" w:rsidRPr="003A20F4" w:rsidRDefault="00E2450E" w:rsidP="00E2450E">
      <w:pPr>
        <w:rPr>
          <w:rFonts w:ascii="Arial Rounded MT" w:hAnsi="Arial Rounded MT" w:cs="Arial"/>
          <w:sz w:val="18"/>
          <w:szCs w:val="1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7D754E" w:rsidRPr="003A20F4" w14:paraId="61B6AC06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6FFB7B67" w14:textId="77777777" w:rsidR="007D754E" w:rsidRPr="003A20F4" w:rsidRDefault="007D754E" w:rsidP="00F525D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Welcome, HR &amp; Administrative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DBA231E" w14:textId="77777777" w:rsidR="007D754E" w:rsidRPr="003A20F4" w:rsidRDefault="007D754E" w:rsidP="00F525D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E203C1" w14:textId="77777777" w:rsidR="007D754E" w:rsidRPr="003A20F4" w:rsidRDefault="007D754E" w:rsidP="00F525D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7D754E" w:rsidRPr="003A20F4" w14:paraId="23457DE8" w14:textId="77777777" w:rsidTr="002628CB">
        <w:trPr>
          <w:trHeight w:val="432"/>
        </w:trPr>
        <w:tc>
          <w:tcPr>
            <w:tcW w:w="6521" w:type="dxa"/>
            <w:vAlign w:val="center"/>
          </w:tcPr>
          <w:p w14:paraId="37F242C3" w14:textId="77777777" w:rsidR="002628CB" w:rsidRPr="003A20F4" w:rsidRDefault="002628CB" w:rsidP="002628CB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63F811D9" w14:textId="77777777" w:rsidR="007D754E" w:rsidRPr="003A20F4" w:rsidRDefault="007D754E" w:rsidP="00BA145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7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HR Induction / Health &amp; Safety Induction </w:t>
            </w:r>
          </w:p>
          <w:p w14:paraId="3ED197F6" w14:textId="77777777" w:rsidR="007D754E" w:rsidRPr="003A20F4" w:rsidRDefault="007D754E" w:rsidP="00BA145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7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Contracts filled and uploaded to NS / all documents read and signed</w:t>
            </w:r>
          </w:p>
          <w:p w14:paraId="09BF81F3" w14:textId="77777777" w:rsidR="007D754E" w:rsidRPr="003A20F4" w:rsidRDefault="007D754E" w:rsidP="00BA145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7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Introduction to Han</w:t>
            </w:r>
            <w:r w:rsidR="002628CB"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d</w:t>
            </w: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book, Policies, Sales Manual and Office Manual </w:t>
            </w:r>
          </w:p>
          <w:p w14:paraId="12E908FE" w14:textId="77777777" w:rsidR="007D754E" w:rsidRPr="003A20F4" w:rsidRDefault="007D754E" w:rsidP="00BA145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7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Meet colleagues / tour of office </w:t>
            </w:r>
          </w:p>
          <w:p w14:paraId="110AB737" w14:textId="77777777" w:rsidR="007D754E" w:rsidRPr="003A20F4" w:rsidRDefault="007D754E" w:rsidP="00BA145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7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Meet Managing </w:t>
            </w:r>
            <w:r w:rsidR="00C11ACF"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Director</w:t>
            </w:r>
          </w:p>
          <w:p w14:paraId="632382A2" w14:textId="77777777" w:rsidR="007D754E" w:rsidRPr="003A20F4" w:rsidRDefault="007D754E" w:rsidP="00906472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64576FE5" w14:textId="77777777" w:rsidR="007D754E" w:rsidRPr="003A20F4" w:rsidRDefault="007D754E" w:rsidP="0090647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6C8561" w14:textId="77777777" w:rsidR="007D754E" w:rsidRPr="003A20F4" w:rsidRDefault="007D754E" w:rsidP="0090647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2628CB" w:rsidRPr="003A20F4" w14:paraId="2BF01F3E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3BFBF271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Introduction to phone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B90A5A1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2EDD65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2628CB" w:rsidRPr="003A20F4" w14:paraId="55432627" w14:textId="77777777" w:rsidTr="002628CB">
        <w:trPr>
          <w:trHeight w:val="432"/>
        </w:trPr>
        <w:tc>
          <w:tcPr>
            <w:tcW w:w="6521" w:type="dxa"/>
            <w:vAlign w:val="center"/>
          </w:tcPr>
          <w:p w14:paraId="35EB662A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br/>
              <w:t xml:space="preserve">To be covered by group leader/trainer assigned on the first day: </w:t>
            </w:r>
          </w:p>
          <w:p w14:paraId="22BB2E87" w14:textId="77777777" w:rsidR="002628CB" w:rsidRPr="003A20F4" w:rsidRDefault="002628CB" w:rsidP="00BA145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7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Show how to use buttons for company extensions directory </w:t>
            </w:r>
          </w:p>
          <w:p w14:paraId="01F4BFA6" w14:textId="77777777" w:rsidR="002628CB" w:rsidRPr="003A20F4" w:rsidRDefault="002628CB" w:rsidP="00BA1452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7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Practise making, receiving, transferring demo calls </w:t>
            </w:r>
          </w:p>
          <w:p w14:paraId="2568E52D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442CA6B9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04DA9B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2628CB" w:rsidRPr="003A20F4" w14:paraId="57D528EF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0C1B88B4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Introduction to Zimbra / price list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581D43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674BD6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2628CB" w:rsidRPr="003A20F4" w14:paraId="278B8AD1" w14:textId="77777777" w:rsidTr="002628CB">
        <w:trPr>
          <w:trHeight w:val="432"/>
        </w:trPr>
        <w:tc>
          <w:tcPr>
            <w:tcW w:w="6521" w:type="dxa"/>
            <w:vAlign w:val="center"/>
          </w:tcPr>
          <w:p w14:paraId="27902AA6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br/>
              <w:t>First insight from group leader/trainer assigned:</w:t>
            </w:r>
          </w:p>
          <w:p w14:paraId="60C0E344" w14:textId="77777777" w:rsidR="002628CB" w:rsidRPr="003A20F4" w:rsidRDefault="002628CB" w:rsidP="00BA1452">
            <w:pPr>
              <w:numPr>
                <w:ilvl w:val="0"/>
                <w:numId w:val="2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Login, compose email, spell check, creating folders, email signature, sharing folders, filters, tags, out of office message </w:t>
            </w:r>
          </w:p>
          <w:p w14:paraId="62DB940C" w14:textId="77777777" w:rsidR="002628CB" w:rsidRPr="003A20F4" w:rsidRDefault="002628CB" w:rsidP="00BA1452">
            <w:pPr>
              <w:numPr>
                <w:ilvl w:val="0"/>
                <w:numId w:val="2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Setup A-Z email folder organisation and follow-up organisation </w:t>
            </w:r>
          </w:p>
          <w:p w14:paraId="1CCB833A" w14:textId="77777777" w:rsidR="002628CB" w:rsidRPr="003A20F4" w:rsidRDefault="002628CB" w:rsidP="00BA1452">
            <w:pPr>
              <w:numPr>
                <w:ilvl w:val="0"/>
                <w:numId w:val="2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Setup tabs (price-list, NetSuite, TNT, Flashbay-Homepage…) </w:t>
            </w:r>
          </w:p>
          <w:p w14:paraId="46760D01" w14:textId="77777777" w:rsidR="002628CB" w:rsidRPr="003A20F4" w:rsidRDefault="002628CB" w:rsidP="00BA1452">
            <w:pPr>
              <w:numPr>
                <w:ilvl w:val="0"/>
                <w:numId w:val="2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Explain price list </w:t>
            </w: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br/>
            </w:r>
          </w:p>
          <w:p w14:paraId="39DDBD66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Further detail to be provided in the SalesHero Academy </w:t>
            </w:r>
          </w:p>
          <w:p w14:paraId="0AB7CA53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47D98494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C004F8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2628CB" w:rsidRPr="003A20F4" w14:paraId="6D72B302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2F593CFB" w14:textId="77777777" w:rsidR="002628CB" w:rsidRPr="003A20F4" w:rsidRDefault="008E0D05" w:rsidP="008E0D05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I</w:t>
            </w:r>
            <w:r w:rsidR="002628CB"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ntroduction to </w:t>
            </w: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>website &amp; sample pack</w:t>
            </w:r>
            <w:r w:rsidR="002628CB"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8546D9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FBA841" w14:textId="77777777" w:rsidR="002628CB" w:rsidRPr="003A20F4" w:rsidRDefault="002628CB" w:rsidP="002628CB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2628CB" w:rsidRPr="003A20F4" w14:paraId="46C9F5C4" w14:textId="77777777" w:rsidTr="002628CB">
        <w:trPr>
          <w:trHeight w:val="432"/>
        </w:trPr>
        <w:tc>
          <w:tcPr>
            <w:tcW w:w="6521" w:type="dxa"/>
            <w:vAlign w:val="center"/>
          </w:tcPr>
          <w:p w14:paraId="644A350E" w14:textId="77777777" w:rsidR="008E0D05" w:rsidRPr="003A20F4" w:rsidRDefault="008E0D05" w:rsidP="008E0D05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0DE2587E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Product familiarisation (alongside real sample pack and accessories) </w:t>
            </w:r>
          </w:p>
          <w:p w14:paraId="3F699DA9" w14:textId="3BFE26AD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Learn FAQs</w:t>
            </w:r>
            <w:r w:rsidRPr="003A20F4">
              <w:rPr>
                <w:rFonts w:ascii="Arial Rounded MT" w:hAnsi="Arial Rounded MT" w:cs="Arial"/>
                <w:b/>
                <w:sz w:val="18"/>
                <w:szCs w:val="18"/>
                <w:lang w:val="en-GB"/>
              </w:rPr>
              <w:t xml:space="preserve"> </w:t>
            </w:r>
            <w:r w:rsidR="00D81203"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and read wiki</w:t>
            </w:r>
          </w:p>
          <w:p w14:paraId="51D22599" w14:textId="51042C8E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Tour of Online Customer Centre </w:t>
            </w: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br/>
              <w:t xml:space="preserve">(U: tester@flashbay.com, P: tester) </w:t>
            </w:r>
          </w:p>
          <w:p w14:paraId="05F94A2F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479F9A41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ED9DC2" w14:textId="77777777" w:rsidR="002628CB" w:rsidRPr="003A20F4" w:rsidRDefault="002628CB" w:rsidP="002628CB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35670B" w:rsidRPr="003A20F4" w14:paraId="56127442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6BDE8FB6" w14:textId="0EDD913C" w:rsidR="0035670B" w:rsidRPr="003A20F4" w:rsidRDefault="0035670B" w:rsidP="00DE6338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Stage by stage analysis of the Sales Cycle  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 xml:space="preserve">(SalesHero </w:t>
            </w:r>
            <w:r w:rsidR="00D81203" w:rsidRPr="003A20F4">
              <w:rPr>
                <w:rFonts w:ascii="Arial Rounded MT" w:hAnsi="Arial Rounded MT" w:cs="Arial"/>
                <w:sz w:val="18"/>
                <w:szCs w:val="18"/>
              </w:rPr>
              <w:t>Academy Module 3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>)</w:t>
            </w: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43C2204" w14:textId="77777777" w:rsidR="0035670B" w:rsidRPr="003A20F4" w:rsidRDefault="0035670B" w:rsidP="00DE6338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1F1D8AF" w14:textId="77777777" w:rsidR="0035670B" w:rsidRPr="003A20F4" w:rsidRDefault="0035670B" w:rsidP="00DE6338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35670B" w:rsidRPr="003A20F4" w14:paraId="2EE7AE13" w14:textId="77777777" w:rsidTr="00DE6338">
        <w:trPr>
          <w:trHeight w:val="432"/>
        </w:trPr>
        <w:tc>
          <w:tcPr>
            <w:tcW w:w="6521" w:type="dxa"/>
            <w:vAlign w:val="center"/>
          </w:tcPr>
          <w:p w14:paraId="1D02FB25" w14:textId="77777777" w:rsidR="0035670B" w:rsidRPr="003A20F4" w:rsidRDefault="0035670B" w:rsidP="00DE6338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166974E3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1. Receiving a lead (show lead examples)</w:t>
            </w:r>
          </w:p>
          <w:p w14:paraId="66B5F603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2. Analysing and qualifying the lead (5min. steps 1-4)</w:t>
            </w:r>
          </w:p>
          <w:p w14:paraId="6DABD137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3. Response (10min.)</w:t>
            </w:r>
          </w:p>
          <w:p w14:paraId="73861C0B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3.1 Phone</w:t>
            </w: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 </w:t>
            </w:r>
          </w:p>
          <w:p w14:paraId="7AEED5F1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3.2 Email</w:t>
            </w: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 </w:t>
            </w:r>
          </w:p>
          <w:p w14:paraId="379279CF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4. Virtual proof</w:t>
            </w:r>
          </w:p>
          <w:p w14:paraId="0957CC66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5. Dummy sample pack</w:t>
            </w:r>
          </w:p>
          <w:p w14:paraId="08492280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6. Negotiation</w:t>
            </w: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 </w:t>
            </w:r>
          </w:p>
          <w:p w14:paraId="78BD39E0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7. Order</w:t>
            </w:r>
          </w:p>
          <w:p w14:paraId="0E623B1E" w14:textId="77777777" w:rsidR="0035670B" w:rsidRPr="003A20F4" w:rsidRDefault="0035670B" w:rsidP="00DE6338">
            <w:pPr>
              <w:ind w:left="459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8. Trustpilot Feedback (show process)</w:t>
            </w:r>
          </w:p>
          <w:p w14:paraId="6982A15F" w14:textId="77777777" w:rsidR="0035670B" w:rsidRDefault="0035670B" w:rsidP="00DE6338">
            <w:pPr>
              <w:ind w:left="459"/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9. Customer follow up</w:t>
            </w:r>
          </w:p>
          <w:p w14:paraId="5375B18C" w14:textId="4F578D03" w:rsidR="0035670B" w:rsidRPr="003A20F4" w:rsidRDefault="0035670B" w:rsidP="00DE6338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529213F" w14:textId="77777777" w:rsidR="0035670B" w:rsidRPr="003A20F4" w:rsidRDefault="0035670B" w:rsidP="00DE6338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ED6279" w14:textId="77777777" w:rsidR="0035670B" w:rsidRPr="003A20F4" w:rsidRDefault="0035670B" w:rsidP="00DE6338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p w14:paraId="3F0137E9" w14:textId="77777777" w:rsidR="008E0D05" w:rsidRPr="003A20F4" w:rsidRDefault="008E0D05" w:rsidP="00B27392">
      <w:pPr>
        <w:rPr>
          <w:rFonts w:ascii="Arial Rounded MT" w:hAnsi="Arial Rounded MT" w:cs="Arial"/>
          <w:sz w:val="18"/>
          <w:szCs w:val="1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8E0D05" w:rsidRPr="003A20F4" w14:paraId="79AB2D78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5BFB06D3" w14:textId="77777777" w:rsidR="008E0D05" w:rsidRPr="003A20F4" w:rsidRDefault="008E0D05" w:rsidP="008E0D05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Introduction to CRM Software – NetSuite 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>(SalesHero Academy Module 2)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841BE05" w14:textId="77777777" w:rsidR="008E0D05" w:rsidRPr="003A20F4" w:rsidRDefault="008E0D05" w:rsidP="008E0D05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2398D7" w14:textId="77777777" w:rsidR="008E0D05" w:rsidRPr="003A20F4" w:rsidRDefault="008E0D05" w:rsidP="008E0D05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8E0D05" w:rsidRPr="003A20F4" w14:paraId="601EC8C9" w14:textId="77777777" w:rsidTr="008E0D05">
        <w:trPr>
          <w:trHeight w:val="432"/>
        </w:trPr>
        <w:tc>
          <w:tcPr>
            <w:tcW w:w="6521" w:type="dxa"/>
            <w:vAlign w:val="center"/>
          </w:tcPr>
          <w:p w14:paraId="36FC4BBB" w14:textId="77777777" w:rsidR="008E0D05" w:rsidRPr="003A20F4" w:rsidRDefault="008E0D05" w:rsidP="008E0D05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07F21795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Understand relationship between record types: customer/lead, contact, sales order, invoice and virtual proof </w:t>
            </w:r>
          </w:p>
          <w:p w14:paraId="6D7F7004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How to see own customer/lead list </w:t>
            </w:r>
          </w:p>
          <w:p w14:paraId="4CF92ED5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List views, list editing, sorting by column header, sort using filters </w:t>
            </w:r>
          </w:p>
          <w:p w14:paraId="0E867214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Creating customer, contact, sales order </w:t>
            </w:r>
          </w:p>
          <w:p w14:paraId="56D334CB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Duplicate checking (font size)</w:t>
            </w:r>
          </w:p>
          <w:p w14:paraId="7F9D2D2E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Procedure to send samples, sample allowance </w:t>
            </w:r>
          </w:p>
          <w:p w14:paraId="4BDB2AF5" w14:textId="77777777" w:rsidR="008E0D05" w:rsidRPr="003A20F4" w:rsidRDefault="008E0D05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Understand how adding contact records enables user to login to Customer Centre </w:t>
            </w:r>
          </w:p>
          <w:p w14:paraId="320BCC8D" w14:textId="77777777" w:rsidR="008E0D05" w:rsidRPr="003A20F4" w:rsidRDefault="008E0D05" w:rsidP="008E0D05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09B30502" w14:textId="77777777" w:rsidR="008E0D05" w:rsidRPr="003A20F4" w:rsidRDefault="008E0D05" w:rsidP="008E0D05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3D3D1A7" w14:textId="77777777" w:rsidR="008E0D05" w:rsidRPr="003A20F4" w:rsidRDefault="008E0D05" w:rsidP="008E0D05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137D56" w:rsidRPr="003A20F4" w14:paraId="447CBBC5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5E9A8D22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Virtual proofs, branding methods &amp; image formats 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>(Group Leaders)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A252F02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F8961E1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137D56" w:rsidRPr="003A20F4" w14:paraId="21DB86D7" w14:textId="77777777" w:rsidTr="00137D56">
        <w:trPr>
          <w:trHeight w:val="432"/>
        </w:trPr>
        <w:tc>
          <w:tcPr>
            <w:tcW w:w="6521" w:type="dxa"/>
            <w:vAlign w:val="center"/>
          </w:tcPr>
          <w:p w14:paraId="003C55E7" w14:textId="77777777" w:rsidR="00137D56" w:rsidRPr="003A20F4" w:rsidRDefault="00137D56" w:rsidP="00137D56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25B83086" w14:textId="77777777" w:rsidR="00137D56" w:rsidRPr="003A20F4" w:rsidRDefault="00137D56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>What is virtual proof and how to request? – text parts</w:t>
            </w:r>
          </w:p>
          <w:p w14:paraId="262A419A" w14:textId="77777777" w:rsidR="00137D56" w:rsidRPr="003A20F4" w:rsidRDefault="00137D56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Guide to image formats. What is resolution? How to check resolution? What is Vector file? </w:t>
            </w:r>
          </w:p>
          <w:p w14:paraId="3E23664B" w14:textId="77777777" w:rsidR="00137D56" w:rsidRPr="003A20F4" w:rsidRDefault="00137D56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Understanding of branding methods: screen printing, engraving, photo printing, embossing </w:t>
            </w:r>
          </w:p>
          <w:p w14:paraId="6F1831AC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0E3678F1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CA66ED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137D56" w:rsidRPr="003A20F4" w14:paraId="4E73031B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7DD0996E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Case study 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>(Group Leaders)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69AFB0F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9E5015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137D56" w:rsidRPr="003A20F4" w14:paraId="678D7352" w14:textId="77777777" w:rsidTr="00137D56">
        <w:trPr>
          <w:trHeight w:val="432"/>
        </w:trPr>
        <w:tc>
          <w:tcPr>
            <w:tcW w:w="6521" w:type="dxa"/>
            <w:vAlign w:val="center"/>
          </w:tcPr>
          <w:p w14:paraId="2D4AF59B" w14:textId="77777777" w:rsidR="00137D56" w:rsidRPr="003A20F4" w:rsidRDefault="00137D56" w:rsidP="00137D56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2FBD0A22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Replying to an example web lead with quote and virtual proof: </w:t>
            </w:r>
          </w:p>
          <w:p w14:paraId="023A977E" w14:textId="77777777" w:rsidR="00137D56" w:rsidRPr="003A20F4" w:rsidRDefault="00137D56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Understanding of lead times </w:t>
            </w:r>
          </w:p>
          <w:p w14:paraId="1CD267C9" w14:textId="77777777" w:rsidR="00137D56" w:rsidRPr="003A20F4" w:rsidRDefault="00137D56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Use of auto text (pros and cons) </w:t>
            </w:r>
          </w:p>
          <w:p w14:paraId="4EE4478A" w14:textId="77777777" w:rsidR="00137D56" w:rsidRPr="003A20F4" w:rsidRDefault="00137D56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Pricing strategies - price levels, reseller vs. final customer </w:t>
            </w:r>
          </w:p>
          <w:p w14:paraId="2699487C" w14:textId="54268E97" w:rsidR="00137D56" w:rsidRPr="003A20F4" w:rsidRDefault="00137D56" w:rsidP="00BA1452">
            <w:pPr>
              <w:numPr>
                <w:ilvl w:val="0"/>
                <w:numId w:val="3"/>
              </w:numPr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  <w:lang w:val="en-GB"/>
              </w:rPr>
              <w:t xml:space="preserve">Trainer to pretend to be the customer </w:t>
            </w:r>
          </w:p>
          <w:p w14:paraId="617E7E3C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4CBD9EAF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7D8614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137D56" w:rsidRPr="003A20F4" w14:paraId="3F3D5F54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388E0AA0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Payment terms</w:t>
            </w:r>
            <w:r w:rsidR="00893BED"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, </w:t>
            </w:r>
            <w:r w:rsidR="00893BED" w:rsidRPr="003A20F4">
              <w:rPr>
                <w:rFonts w:ascii="Arial Rounded MT" w:hAnsi="Arial Rounded MT" w:cs="Arial"/>
                <w:b/>
                <w:bCs/>
                <w:sz w:val="18"/>
                <w:szCs w:val="18"/>
                <w:lang w:val="en-GB"/>
              </w:rPr>
              <w:t>credit application, payment chasing</w:t>
            </w: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>(Group Leaders)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3A5CF0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60C4199" w14:textId="77777777" w:rsidR="00137D56" w:rsidRPr="003A20F4" w:rsidRDefault="00137D56" w:rsidP="00137D56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137D56" w:rsidRPr="003A20F4" w14:paraId="7C133988" w14:textId="77777777" w:rsidTr="00137D56">
        <w:trPr>
          <w:trHeight w:val="432"/>
        </w:trPr>
        <w:tc>
          <w:tcPr>
            <w:tcW w:w="6521" w:type="dxa"/>
            <w:vAlign w:val="center"/>
          </w:tcPr>
          <w:p w14:paraId="307EDDB4" w14:textId="77777777" w:rsidR="00137D56" w:rsidRPr="003A20F4" w:rsidRDefault="00137D56" w:rsidP="00137D56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0E0C011C" w14:textId="77777777" w:rsidR="00893BED" w:rsidRPr="003A20F4" w:rsidRDefault="00893BED" w:rsidP="00BA1452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Shown step by step the process </w:t>
            </w:r>
          </w:p>
          <w:p w14:paraId="7D9343EB" w14:textId="77777777" w:rsidR="00893BED" w:rsidRPr="003A20F4" w:rsidRDefault="00893BED" w:rsidP="00BA1452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Credit requests (&lt;10,000GBP/Credit Auto Assessment) and (&gt;10,000GBP/UK) – text parts </w:t>
            </w:r>
          </w:p>
          <w:p w14:paraId="15A189C8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712F776C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056C29" w14:textId="77777777" w:rsidR="00137D56" w:rsidRPr="003A20F4" w:rsidRDefault="00137D56" w:rsidP="00137D56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35670B" w:rsidRPr="003A20F4" w14:paraId="3403ABE7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752C94A0" w14:textId="77777777" w:rsidR="0035670B" w:rsidRPr="003A20F4" w:rsidRDefault="0035670B" w:rsidP="00DE6338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 </w:t>
            </w:r>
            <w:r w:rsidRPr="003A20F4">
              <w:rPr>
                <w:rFonts w:ascii="Arial Rounded MT" w:hAnsi="Arial Rounded MT" w:cs="Arial"/>
                <w:b/>
                <w:bCs/>
                <w:sz w:val="18"/>
                <w:szCs w:val="18"/>
                <w:lang w:val="en-GB"/>
              </w:rPr>
              <w:t>Introduction to Flashbay sales concepts</w:t>
            </w:r>
            <w:r w:rsidRPr="003A20F4">
              <w:rPr>
                <w:rFonts w:ascii="Arial Rounded MT" w:hAnsi="Arial Rounded MT" w:cs="Arial"/>
                <w:b/>
                <w:sz w:val="18"/>
                <w:szCs w:val="18"/>
                <w:lang w:val="en-GB"/>
              </w:rPr>
              <w:t xml:space="preserve"> 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>(Group Leaders)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A4EB81C" w14:textId="77777777" w:rsidR="0035670B" w:rsidRPr="003A20F4" w:rsidRDefault="0035670B" w:rsidP="00DE6338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F9D8EC" w14:textId="77777777" w:rsidR="0035670B" w:rsidRPr="003A20F4" w:rsidRDefault="0035670B" w:rsidP="00DE6338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35670B" w:rsidRPr="003A20F4" w14:paraId="5BA93428" w14:textId="77777777" w:rsidTr="00924F0F">
        <w:trPr>
          <w:trHeight w:val="432"/>
        </w:trPr>
        <w:tc>
          <w:tcPr>
            <w:tcW w:w="6521" w:type="dxa"/>
            <w:vAlign w:val="center"/>
          </w:tcPr>
          <w:p w14:paraId="0BE6926A" w14:textId="77777777" w:rsidR="0035670B" w:rsidRPr="003A20F4" w:rsidRDefault="0035670B" w:rsidP="00DE6338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278BA9A7" w14:textId="47AEDFDD" w:rsidR="0035670B" w:rsidRPr="003A20F4" w:rsidRDefault="0035670B" w:rsidP="00DE6338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MDAR – As soon stable and achieved, eligible for new </w:t>
            </w:r>
            <w:r w:rsidR="0059632E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web </w:t>
            </w: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leads </w:t>
            </w:r>
          </w:p>
          <w:p w14:paraId="33F82789" w14:textId="061407B3" w:rsidR="0035670B" w:rsidRPr="003A20F4" w:rsidRDefault="0035670B" w:rsidP="00DE6338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15 minute</w:t>
            </w:r>
            <w:r w:rsidR="00C66D4E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s</w:t>
            </w: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 web lead policy </w:t>
            </w:r>
          </w:p>
          <w:p w14:paraId="521191A1" w14:textId="77777777" w:rsidR="0035670B" w:rsidRPr="003A20F4" w:rsidRDefault="0035670B" w:rsidP="00DE6338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Every call followed by email policy (memo email) </w:t>
            </w:r>
          </w:p>
          <w:p w14:paraId="070CA5AF" w14:textId="77777777" w:rsidR="0035670B" w:rsidRPr="003A20F4" w:rsidRDefault="0035670B" w:rsidP="00DE6338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Understand follow-up stages and frequency </w:t>
            </w:r>
          </w:p>
          <w:p w14:paraId="0B3CD609" w14:textId="77777777" w:rsidR="0035670B" w:rsidRPr="003A20F4" w:rsidRDefault="0035670B" w:rsidP="00DE6338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37EBD83C" w14:textId="77777777" w:rsidR="0035670B" w:rsidRPr="003A20F4" w:rsidRDefault="0035670B" w:rsidP="00DE6338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D33BC7" w14:textId="77777777" w:rsidR="0035670B" w:rsidRPr="003A20F4" w:rsidRDefault="0035670B" w:rsidP="00DE6338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p w14:paraId="0D27D863" w14:textId="77777777" w:rsidR="008E0D05" w:rsidRPr="003A20F4" w:rsidRDefault="008E0D05" w:rsidP="008E0D05">
      <w:pPr>
        <w:rPr>
          <w:rFonts w:ascii="Arial Rounded MT" w:hAnsi="Arial Rounded MT" w:cs="Arial"/>
          <w:sz w:val="18"/>
          <w:szCs w:val="18"/>
        </w:rPr>
      </w:pPr>
    </w:p>
    <w:p w14:paraId="4CA4FDC5" w14:textId="77777777" w:rsidR="008E0D05" w:rsidRPr="003A20F4" w:rsidRDefault="008E0D05" w:rsidP="008E0D05">
      <w:pPr>
        <w:rPr>
          <w:rFonts w:ascii="Arial Rounded MT" w:hAnsi="Arial Rounded MT" w:cs="Arial"/>
          <w:sz w:val="18"/>
          <w:szCs w:val="18"/>
        </w:rPr>
      </w:pPr>
    </w:p>
    <w:p w14:paraId="0542CDE8" w14:textId="77777777" w:rsidR="0035670B" w:rsidRPr="003A20F4" w:rsidRDefault="0035670B" w:rsidP="008E0D05">
      <w:pPr>
        <w:rPr>
          <w:rFonts w:ascii="Arial Rounded MT" w:hAnsi="Arial Rounded MT" w:cs="Arial"/>
          <w:sz w:val="18"/>
          <w:szCs w:val="18"/>
        </w:rPr>
      </w:pPr>
    </w:p>
    <w:p w14:paraId="6EE1FBEB" w14:textId="77777777" w:rsidR="0035670B" w:rsidRPr="003A20F4" w:rsidRDefault="0035670B" w:rsidP="008E0D05">
      <w:pPr>
        <w:rPr>
          <w:rFonts w:ascii="Arial Rounded MT" w:hAnsi="Arial Rounded MT" w:cs="Arial"/>
          <w:sz w:val="18"/>
          <w:szCs w:val="18"/>
        </w:rPr>
      </w:pPr>
    </w:p>
    <w:p w14:paraId="6E8A60E0" w14:textId="77777777" w:rsidR="0035670B" w:rsidRPr="003A20F4" w:rsidRDefault="0035670B" w:rsidP="008E0D05">
      <w:pPr>
        <w:rPr>
          <w:rFonts w:ascii="Arial Rounded MT" w:hAnsi="Arial Rounded MT" w:cs="Arial"/>
          <w:sz w:val="18"/>
          <w:szCs w:val="18"/>
        </w:rPr>
      </w:pPr>
    </w:p>
    <w:p w14:paraId="4DB370FA" w14:textId="77777777" w:rsidR="0035670B" w:rsidRDefault="0035670B" w:rsidP="008E0D05">
      <w:pPr>
        <w:rPr>
          <w:rFonts w:ascii="Arial Rounded MT" w:hAnsi="Arial Rounded MT" w:cs="Arial"/>
          <w:sz w:val="18"/>
          <w:szCs w:val="18"/>
        </w:rPr>
      </w:pPr>
    </w:p>
    <w:p w14:paraId="66A56814" w14:textId="77777777" w:rsidR="009F0481" w:rsidRDefault="009F0481" w:rsidP="008E0D05">
      <w:pPr>
        <w:rPr>
          <w:rFonts w:ascii="Arial Rounded MT" w:hAnsi="Arial Rounded MT" w:cs="Arial"/>
          <w:sz w:val="18"/>
          <w:szCs w:val="18"/>
        </w:rPr>
      </w:pPr>
    </w:p>
    <w:p w14:paraId="7296B0C3" w14:textId="77777777" w:rsidR="009F0481" w:rsidRDefault="009F0481" w:rsidP="008E0D05">
      <w:pPr>
        <w:rPr>
          <w:rFonts w:ascii="Arial Rounded MT" w:hAnsi="Arial Rounded MT" w:cs="Arial"/>
          <w:sz w:val="18"/>
          <w:szCs w:val="18"/>
        </w:rPr>
      </w:pPr>
    </w:p>
    <w:p w14:paraId="1A081F74" w14:textId="77777777" w:rsidR="009F0481" w:rsidRDefault="009F0481" w:rsidP="008E0D05">
      <w:pPr>
        <w:rPr>
          <w:rFonts w:ascii="Arial Rounded MT" w:hAnsi="Arial Rounded MT" w:cs="Arial"/>
          <w:sz w:val="18"/>
          <w:szCs w:val="18"/>
        </w:rPr>
      </w:pPr>
    </w:p>
    <w:p w14:paraId="44AB6D4C" w14:textId="77777777" w:rsidR="009F0481" w:rsidRPr="003A20F4" w:rsidRDefault="009F0481" w:rsidP="008E0D05">
      <w:pPr>
        <w:rPr>
          <w:rFonts w:ascii="Arial Rounded MT" w:hAnsi="Arial Rounded MT" w:cs="Arial"/>
          <w:sz w:val="18"/>
          <w:szCs w:val="18"/>
        </w:rPr>
      </w:pPr>
    </w:p>
    <w:p w14:paraId="78020D8B" w14:textId="77777777" w:rsidR="0035670B" w:rsidRPr="003A20F4" w:rsidRDefault="0035670B" w:rsidP="008E0D05">
      <w:pPr>
        <w:rPr>
          <w:rFonts w:ascii="Arial Rounded MT" w:hAnsi="Arial Rounded MT" w:cs="Arial"/>
          <w:sz w:val="18"/>
          <w:szCs w:val="18"/>
        </w:rPr>
      </w:pPr>
    </w:p>
    <w:p w14:paraId="70A8440F" w14:textId="77777777" w:rsidR="008E0D05" w:rsidRPr="003A20F4" w:rsidRDefault="008E0D05" w:rsidP="008E0D05">
      <w:pPr>
        <w:rPr>
          <w:rFonts w:ascii="Arial Rounded MT" w:hAnsi="Arial Rounded MT" w:cs="Arial"/>
          <w:sz w:val="18"/>
          <w:szCs w:val="18"/>
        </w:rPr>
      </w:pPr>
      <w:bookmarkStart w:id="0" w:name="_GoBack"/>
      <w:bookmarkEnd w:id="0"/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  <w:gridCol w:w="709"/>
      </w:tblGrid>
      <w:tr w:rsidR="00893BED" w:rsidRPr="003A20F4" w14:paraId="4EDD40D7" w14:textId="77777777" w:rsidTr="00924F0F">
        <w:trPr>
          <w:trHeight w:val="70"/>
        </w:trPr>
        <w:tc>
          <w:tcPr>
            <w:tcW w:w="6521" w:type="dxa"/>
            <w:shd w:val="clear" w:color="auto" w:fill="D9D9D9" w:themeFill="background1" w:themeFillShade="D9"/>
          </w:tcPr>
          <w:p w14:paraId="0A817B38" w14:textId="77777777" w:rsidR="00893BED" w:rsidRPr="003A20F4" w:rsidRDefault="00893BED" w:rsidP="00893BED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lastRenderedPageBreak/>
              <w:t xml:space="preserve">  </w:t>
            </w:r>
            <w:r w:rsidRPr="003A20F4">
              <w:rPr>
                <w:rFonts w:ascii="Arial Rounded MT" w:hAnsi="Arial Rounded MT" w:cs="Arial"/>
                <w:b/>
                <w:bCs/>
                <w:sz w:val="18"/>
                <w:szCs w:val="18"/>
                <w:lang w:val="en-GB"/>
              </w:rPr>
              <w:t xml:space="preserve">Real work: Order generation from old web leads 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t>(Group Leader Supervision)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460D3C9" w14:textId="77777777" w:rsidR="00893BED" w:rsidRPr="003A20F4" w:rsidRDefault="00893BED" w:rsidP="00893BED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A98197" w14:textId="77777777" w:rsidR="00893BED" w:rsidRPr="003A20F4" w:rsidRDefault="00893BED" w:rsidP="00893BED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6521"/>
        <w:gridCol w:w="3260"/>
        <w:gridCol w:w="709"/>
      </w:tblGrid>
      <w:tr w:rsidR="00893BED" w:rsidRPr="003A20F4" w14:paraId="795C9BFA" w14:textId="77777777" w:rsidTr="00893BED">
        <w:trPr>
          <w:trHeight w:val="432"/>
        </w:trPr>
        <w:tc>
          <w:tcPr>
            <w:tcW w:w="6521" w:type="dxa"/>
            <w:vAlign w:val="center"/>
          </w:tcPr>
          <w:p w14:paraId="190D60C8" w14:textId="77777777" w:rsidR="00893BED" w:rsidRPr="003A20F4" w:rsidRDefault="00893BED" w:rsidP="00893BED">
            <w:pPr>
              <w:ind w:left="720"/>
              <w:rPr>
                <w:rFonts w:ascii="Arial Rounded MT" w:hAnsi="Arial Rounded MT" w:cs="Arial"/>
                <w:sz w:val="18"/>
                <w:szCs w:val="18"/>
                <w:lang w:val="en-GB"/>
              </w:rPr>
            </w:pPr>
          </w:p>
          <w:p w14:paraId="3146A8FB" w14:textId="77777777" w:rsidR="00893BED" w:rsidRPr="003A20F4" w:rsidRDefault="00893BED" w:rsidP="00BA1452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Review lead history in NetSuite (e.g. price, virtual proof, sample, status) </w:t>
            </w:r>
          </w:p>
          <w:p w14:paraId="2AF0ED7A" w14:textId="77777777" w:rsidR="00893BED" w:rsidRPr="003A20F4" w:rsidRDefault="00893BED" w:rsidP="00BA1452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Gain experience of calling customers (web leads to be called individually) </w:t>
            </w:r>
          </w:p>
          <w:p w14:paraId="77D3267A" w14:textId="0B41DEBA" w:rsidR="00893BED" w:rsidRPr="003A20F4" w:rsidRDefault="00893BED" w:rsidP="00BA1452">
            <w:pPr>
              <w:numPr>
                <w:ilvl w:val="0"/>
                <w:numId w:val="4"/>
              </w:numPr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</w:pP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Gain experience of email w</w:t>
            </w:r>
            <w:r w:rsidR="009F0481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rit</w:t>
            </w: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ing (all calls to be accompanied by email</w:t>
            </w:r>
            <w:r w:rsidR="00BA1452"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>)</w:t>
            </w:r>
            <w:r w:rsidRPr="003A20F4">
              <w:rPr>
                <w:rFonts w:ascii="Arial Rounded MT" w:hAnsi="Arial Rounded MT" w:cs="Arial"/>
                <w:bCs/>
                <w:sz w:val="18"/>
                <w:szCs w:val="18"/>
                <w:lang w:val="en-GB"/>
              </w:rPr>
              <w:t xml:space="preserve"> </w:t>
            </w:r>
          </w:p>
          <w:p w14:paraId="7A780942" w14:textId="77777777" w:rsidR="00893BED" w:rsidRPr="003A20F4" w:rsidRDefault="00893BED" w:rsidP="00893BED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3260" w:type="dxa"/>
            <w:vAlign w:val="center"/>
          </w:tcPr>
          <w:p w14:paraId="6A081B64" w14:textId="77777777" w:rsidR="00893BED" w:rsidRPr="003A20F4" w:rsidRDefault="00893BED" w:rsidP="00893BED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0FB341" w14:textId="77777777" w:rsidR="00893BED" w:rsidRPr="003A20F4" w:rsidRDefault="00893BED" w:rsidP="00893BED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  <w:gridCol w:w="709"/>
      </w:tblGrid>
      <w:tr w:rsidR="00BA1452" w:rsidRPr="003A20F4" w14:paraId="2D8F7D1F" w14:textId="77777777" w:rsidTr="00924F0F">
        <w:trPr>
          <w:trHeight w:val="70"/>
        </w:trPr>
        <w:tc>
          <w:tcPr>
            <w:tcW w:w="9781" w:type="dxa"/>
            <w:shd w:val="clear" w:color="auto" w:fill="D9D9D9" w:themeFill="background1" w:themeFillShade="D9"/>
          </w:tcPr>
          <w:p w14:paraId="70D8BE14" w14:textId="77777777" w:rsidR="00BA1452" w:rsidRPr="003A20F4" w:rsidRDefault="00BA1452" w:rsidP="00BA145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 xml:space="preserve"> </w:t>
            </w: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Session with Trainer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00F3A3" w14:textId="77777777" w:rsidR="00BA1452" w:rsidRPr="003A20F4" w:rsidRDefault="00BA1452" w:rsidP="00BA145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Tick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9781"/>
        <w:gridCol w:w="709"/>
      </w:tblGrid>
      <w:tr w:rsidR="00BA1452" w:rsidRPr="003A20F4" w14:paraId="6EA3A581" w14:textId="77777777" w:rsidTr="00BA1452">
        <w:trPr>
          <w:trHeight w:val="432"/>
        </w:trPr>
        <w:tc>
          <w:tcPr>
            <w:tcW w:w="9781" w:type="dxa"/>
            <w:vAlign w:val="center"/>
          </w:tcPr>
          <w:p w14:paraId="74BFDDFC" w14:textId="77777777" w:rsidR="00BA1452" w:rsidRPr="003A20F4" w:rsidRDefault="00BA1452" w:rsidP="00BA1452">
            <w:pPr>
              <w:pStyle w:val="ListParagraph"/>
              <w:rPr>
                <w:rFonts w:ascii="Arial Rounded MT" w:hAnsi="Arial Rounded MT" w:cs="Arial"/>
                <w:sz w:val="18"/>
                <w:szCs w:val="18"/>
              </w:rPr>
            </w:pPr>
          </w:p>
          <w:p w14:paraId="7FB3F093" w14:textId="77777777" w:rsidR="00BA1452" w:rsidRPr="003A20F4" w:rsidRDefault="00BA1452" w:rsidP="00BA1452">
            <w:pPr>
              <w:pStyle w:val="ListParagraph"/>
              <w:numPr>
                <w:ilvl w:val="0"/>
                <w:numId w:val="5"/>
              </w:num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Feedback and suggestions</w:t>
            </w:r>
          </w:p>
          <w:p w14:paraId="35212420" w14:textId="77777777" w:rsidR="00BA1452" w:rsidRPr="003A20F4" w:rsidRDefault="00BA1452" w:rsidP="00BA1452">
            <w:pPr>
              <w:pStyle w:val="ListParagraph"/>
              <w:numPr>
                <w:ilvl w:val="0"/>
                <w:numId w:val="5"/>
              </w:num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Review of activity</w:t>
            </w:r>
          </w:p>
          <w:p w14:paraId="5373A8AE" w14:textId="77777777" w:rsidR="00BA1452" w:rsidRPr="003A20F4" w:rsidRDefault="00BA1452" w:rsidP="00BA1452">
            <w:pPr>
              <w:pStyle w:val="ListParagraph"/>
              <w:numPr>
                <w:ilvl w:val="0"/>
                <w:numId w:val="5"/>
              </w:num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Skills improvement</w:t>
            </w:r>
          </w:p>
          <w:p w14:paraId="171AF8E0" w14:textId="77777777" w:rsidR="00BA1452" w:rsidRPr="003A20F4" w:rsidRDefault="00BA1452" w:rsidP="00BA1452">
            <w:pPr>
              <w:pStyle w:val="ListParagraph"/>
              <w:numPr>
                <w:ilvl w:val="0"/>
                <w:numId w:val="5"/>
              </w:num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Long term goals</w:t>
            </w: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  <w:tc>
          <w:tcPr>
            <w:tcW w:w="709" w:type="dxa"/>
            <w:vAlign w:val="center"/>
          </w:tcPr>
          <w:p w14:paraId="00CA5ECE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left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81"/>
        <w:gridCol w:w="709"/>
      </w:tblGrid>
      <w:tr w:rsidR="00BA1452" w:rsidRPr="003A20F4" w14:paraId="57393E39" w14:textId="77777777" w:rsidTr="00BA1452">
        <w:trPr>
          <w:trHeight w:val="70"/>
        </w:trPr>
        <w:tc>
          <w:tcPr>
            <w:tcW w:w="9781" w:type="dxa"/>
            <w:shd w:val="clear" w:color="auto" w:fill="E6E6E6"/>
          </w:tcPr>
          <w:p w14:paraId="17112733" w14:textId="77777777" w:rsidR="00BA1452" w:rsidRPr="003A20F4" w:rsidRDefault="00BA1452" w:rsidP="00BA145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Comments </w:t>
            </w:r>
          </w:p>
        </w:tc>
        <w:tc>
          <w:tcPr>
            <w:tcW w:w="709" w:type="dxa"/>
            <w:shd w:val="clear" w:color="auto" w:fill="E6E6E6"/>
          </w:tcPr>
          <w:p w14:paraId="08198CBF" w14:textId="77777777" w:rsidR="00BA1452" w:rsidRPr="003A20F4" w:rsidRDefault="00BA1452" w:rsidP="00BA145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10490"/>
      </w:tblGrid>
      <w:tr w:rsidR="00BA1452" w:rsidRPr="003A20F4" w14:paraId="1F994CFB" w14:textId="77777777" w:rsidTr="00783849">
        <w:trPr>
          <w:trHeight w:val="1862"/>
        </w:trPr>
        <w:tc>
          <w:tcPr>
            <w:tcW w:w="10490" w:type="dxa"/>
            <w:vAlign w:val="center"/>
          </w:tcPr>
          <w:p w14:paraId="01CE8ED4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6C49FBE8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6D51E985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7A7875FE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7A539A04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74487852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1B3CDF26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094963F0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5F8BAB54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0C3897C0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7222593E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2AC69E14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20AB372A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63700E30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5CDD2FA9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2C7A59A3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6CCD83A0" w14:textId="77777777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  <w:p w14:paraId="4A14EB72" w14:textId="59FE9C21" w:rsidR="0035670B" w:rsidRPr="003A20F4" w:rsidRDefault="0035670B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BA1452" w:rsidRPr="003A20F4" w14:paraId="28CAF2C5" w14:textId="77777777" w:rsidTr="00924F0F">
        <w:trPr>
          <w:trHeight w:val="70"/>
        </w:trPr>
        <w:tc>
          <w:tcPr>
            <w:tcW w:w="10490" w:type="dxa"/>
            <w:shd w:val="clear" w:color="auto" w:fill="BFBFBF" w:themeFill="background1" w:themeFillShade="BF"/>
          </w:tcPr>
          <w:p w14:paraId="572B077C" w14:textId="77777777" w:rsidR="00BA1452" w:rsidRPr="003A20F4" w:rsidRDefault="00BA1452" w:rsidP="00BA1452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Training Record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4820"/>
        <w:gridCol w:w="567"/>
        <w:gridCol w:w="4536"/>
        <w:gridCol w:w="567"/>
      </w:tblGrid>
      <w:tr w:rsidR="00BA1452" w:rsidRPr="003A20F4" w14:paraId="4E1F2C0B" w14:textId="77777777" w:rsidTr="00BA1452">
        <w:trPr>
          <w:trHeight w:val="167"/>
        </w:trPr>
        <w:tc>
          <w:tcPr>
            <w:tcW w:w="4820" w:type="dxa"/>
            <w:vAlign w:val="center"/>
          </w:tcPr>
          <w:p w14:paraId="0CD0376D" w14:textId="0B2762F4" w:rsidR="00BA1452" w:rsidRPr="003A20F4" w:rsidRDefault="00783849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Zimbra Training</w:t>
            </w:r>
          </w:p>
        </w:tc>
        <w:tc>
          <w:tcPr>
            <w:tcW w:w="567" w:type="dxa"/>
            <w:vAlign w:val="center"/>
          </w:tcPr>
          <w:p w14:paraId="2AEB0B7E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1624B1C6" w14:textId="0AD39890" w:rsidR="00BA1452" w:rsidRPr="003A20F4" w:rsidRDefault="00AB3FF0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Graphics Training</w:t>
            </w:r>
          </w:p>
        </w:tc>
        <w:tc>
          <w:tcPr>
            <w:tcW w:w="567" w:type="dxa"/>
            <w:vAlign w:val="center"/>
          </w:tcPr>
          <w:p w14:paraId="18C4B9F8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783849" w:rsidRPr="003A20F4" w14:paraId="5101313C" w14:textId="77777777" w:rsidTr="00BA1452">
        <w:trPr>
          <w:trHeight w:val="167"/>
        </w:trPr>
        <w:tc>
          <w:tcPr>
            <w:tcW w:w="4820" w:type="dxa"/>
            <w:vAlign w:val="center"/>
          </w:tcPr>
          <w:p w14:paraId="722FF79F" w14:textId="1C4A458F" w:rsidR="00783849" w:rsidRPr="003A20F4" w:rsidRDefault="00783849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Netsuite Training</w:t>
            </w:r>
          </w:p>
        </w:tc>
        <w:tc>
          <w:tcPr>
            <w:tcW w:w="567" w:type="dxa"/>
            <w:vAlign w:val="center"/>
          </w:tcPr>
          <w:p w14:paraId="353B9243" w14:textId="77777777" w:rsidR="00783849" w:rsidRPr="003A20F4" w:rsidRDefault="00783849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966E5C9" w14:textId="31AB11B8" w:rsidR="00783849" w:rsidRPr="003A20F4" w:rsidRDefault="00783849" w:rsidP="00BA1452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A3ADF" w14:textId="77777777" w:rsidR="00783849" w:rsidRPr="003A20F4" w:rsidRDefault="00783849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BA1452" w:rsidRPr="003A20F4" w14:paraId="5AD03A5B" w14:textId="77777777" w:rsidTr="00BA1452">
        <w:trPr>
          <w:trHeight w:val="130"/>
        </w:trPr>
        <w:tc>
          <w:tcPr>
            <w:tcW w:w="4820" w:type="dxa"/>
          </w:tcPr>
          <w:p w14:paraId="1CE990BE" w14:textId="5BF8B753" w:rsidR="00BA1452" w:rsidRPr="003A20F4" w:rsidRDefault="00783849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Sales cycle Training</w:t>
            </w:r>
          </w:p>
        </w:tc>
        <w:tc>
          <w:tcPr>
            <w:tcW w:w="567" w:type="dxa"/>
          </w:tcPr>
          <w:p w14:paraId="47628E55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FB2D65" w14:textId="5BF29AB5" w:rsidR="00BA1452" w:rsidRPr="003A20F4" w:rsidRDefault="00BA1452" w:rsidP="00BA1452">
            <w:pPr>
              <w:rPr>
                <w:rFonts w:ascii="Arial Rounded MT" w:hAnsi="Arial Rounded MT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1093F5B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BA1452" w:rsidRPr="003A20F4" w14:paraId="5539E004" w14:textId="77777777" w:rsidTr="00C11ACF">
        <w:trPr>
          <w:trHeight w:val="174"/>
        </w:trPr>
        <w:tc>
          <w:tcPr>
            <w:tcW w:w="4820" w:type="dxa"/>
          </w:tcPr>
          <w:p w14:paraId="015BAD06" w14:textId="4A8851EF" w:rsidR="00BA1452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Email Training</w:t>
            </w:r>
          </w:p>
        </w:tc>
        <w:tc>
          <w:tcPr>
            <w:tcW w:w="567" w:type="dxa"/>
          </w:tcPr>
          <w:p w14:paraId="350976B4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1BA1B8" w14:textId="3EBF8910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17FC62" w14:textId="77777777" w:rsidR="00BA1452" w:rsidRPr="003A20F4" w:rsidRDefault="00BA1452" w:rsidP="00BA1452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783849" w:rsidRPr="003A20F4" w14:paraId="0A050699" w14:textId="77777777" w:rsidTr="00C11ACF">
        <w:trPr>
          <w:trHeight w:val="174"/>
        </w:trPr>
        <w:tc>
          <w:tcPr>
            <w:tcW w:w="4820" w:type="dxa"/>
          </w:tcPr>
          <w:p w14:paraId="7B565B98" w14:textId="42BC2C43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Phone call Training</w:t>
            </w:r>
          </w:p>
        </w:tc>
        <w:tc>
          <w:tcPr>
            <w:tcW w:w="567" w:type="dxa"/>
          </w:tcPr>
          <w:p w14:paraId="3B04D0E1" w14:textId="77777777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2CE088D" w14:textId="5D974016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 xml:space="preserve">Misleading </w:t>
            </w:r>
          </w:p>
        </w:tc>
        <w:tc>
          <w:tcPr>
            <w:tcW w:w="567" w:type="dxa"/>
          </w:tcPr>
          <w:p w14:paraId="752AE7A1" w14:textId="77777777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783849" w:rsidRPr="003A20F4" w14:paraId="5898F690" w14:textId="77777777" w:rsidTr="00C11ACF">
        <w:trPr>
          <w:trHeight w:val="174"/>
        </w:trPr>
        <w:tc>
          <w:tcPr>
            <w:tcW w:w="4820" w:type="dxa"/>
          </w:tcPr>
          <w:p w14:paraId="63EFA987" w14:textId="38988912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Aftersales training</w:t>
            </w:r>
          </w:p>
        </w:tc>
        <w:tc>
          <w:tcPr>
            <w:tcW w:w="567" w:type="dxa"/>
          </w:tcPr>
          <w:p w14:paraId="7C479527" w14:textId="77777777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131F5B2" w14:textId="0E827B44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 xml:space="preserve">Key issued </w:t>
            </w:r>
          </w:p>
        </w:tc>
        <w:tc>
          <w:tcPr>
            <w:tcW w:w="567" w:type="dxa"/>
          </w:tcPr>
          <w:p w14:paraId="54ABA9AB" w14:textId="77777777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  <w:tr w:rsidR="00783849" w:rsidRPr="003A20F4" w14:paraId="1F323678" w14:textId="77777777" w:rsidTr="00783849">
        <w:trPr>
          <w:trHeight w:val="116"/>
        </w:trPr>
        <w:tc>
          <w:tcPr>
            <w:tcW w:w="4820" w:type="dxa"/>
          </w:tcPr>
          <w:p w14:paraId="410641CB" w14:textId="768AF177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Negotiation Training</w:t>
            </w:r>
          </w:p>
        </w:tc>
        <w:tc>
          <w:tcPr>
            <w:tcW w:w="567" w:type="dxa"/>
          </w:tcPr>
          <w:p w14:paraId="2816D600" w14:textId="77777777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F1C7BE5" w14:textId="43CE0604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C9B504" w14:textId="77777777" w:rsidR="00783849" w:rsidRPr="003A20F4" w:rsidRDefault="00783849" w:rsidP="00783849">
            <w:pPr>
              <w:rPr>
                <w:rFonts w:ascii="Arial Rounded MT" w:hAnsi="Arial Rounded MT" w:cs="Arial"/>
                <w:sz w:val="18"/>
                <w:szCs w:val="18"/>
              </w:rPr>
            </w:pPr>
          </w:p>
        </w:tc>
      </w:tr>
    </w:tbl>
    <w:tbl>
      <w:tblPr>
        <w:tblW w:w="10490" w:type="dxa"/>
        <w:tblInd w:w="-1026" w:type="dxa"/>
        <w:tblBorders>
          <w:left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81"/>
        <w:gridCol w:w="709"/>
      </w:tblGrid>
      <w:tr w:rsidR="00C11ACF" w:rsidRPr="003A20F4" w14:paraId="29A78E3D" w14:textId="77777777" w:rsidTr="00C11ACF">
        <w:trPr>
          <w:trHeight w:val="70"/>
        </w:trPr>
        <w:tc>
          <w:tcPr>
            <w:tcW w:w="9781" w:type="dxa"/>
            <w:shd w:val="clear" w:color="auto" w:fill="E6E6E6"/>
          </w:tcPr>
          <w:p w14:paraId="2853DDEF" w14:textId="77777777" w:rsidR="00C11ACF" w:rsidRPr="003A20F4" w:rsidRDefault="00C11ACF" w:rsidP="00C11ACF">
            <w:pPr>
              <w:ind w:right="-1049"/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t>Signatures</w:t>
            </w:r>
          </w:p>
        </w:tc>
        <w:tc>
          <w:tcPr>
            <w:tcW w:w="709" w:type="dxa"/>
            <w:shd w:val="clear" w:color="auto" w:fill="E6E6E6"/>
          </w:tcPr>
          <w:p w14:paraId="3475E38E" w14:textId="77777777" w:rsidR="00C11ACF" w:rsidRPr="003A20F4" w:rsidRDefault="00C11ACF" w:rsidP="00C11ACF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10490"/>
      </w:tblGrid>
      <w:tr w:rsidR="00C11ACF" w:rsidRPr="003A20F4" w14:paraId="48988478" w14:textId="77777777" w:rsidTr="00C11ACF">
        <w:trPr>
          <w:trHeight w:val="2292"/>
        </w:trPr>
        <w:tc>
          <w:tcPr>
            <w:tcW w:w="10490" w:type="dxa"/>
            <w:vAlign w:val="center"/>
          </w:tcPr>
          <w:p w14:paraId="1C0870DC" w14:textId="77777777" w:rsidR="00C11ACF" w:rsidRPr="003A20F4" w:rsidRDefault="00C11ACF" w:rsidP="00C11ACF">
            <w:pPr>
              <w:rPr>
                <w:rFonts w:ascii="Arial Rounded MT" w:hAnsi="Arial Rounded MT" w:cs="Arial"/>
              </w:rPr>
            </w:pPr>
          </w:p>
          <w:p w14:paraId="0ADE7254" w14:textId="08529F3E" w:rsidR="00C11ACF" w:rsidRPr="003A20F4" w:rsidRDefault="00C11ACF" w:rsidP="00C11ACF">
            <w:pPr>
              <w:rPr>
                <w:rFonts w:ascii="Arial Rounded MT" w:hAnsi="Arial Rounded MT" w:cs="Arial"/>
              </w:rPr>
            </w:pPr>
            <w:r w:rsidRPr="003A20F4">
              <w:rPr>
                <w:rFonts w:ascii="Arial Rounded MT" w:hAnsi="Arial Rounded MT" w:cs="Arial"/>
              </w:rPr>
              <w:t xml:space="preserve">Signed (Sales Account Manager):                    </w:t>
            </w:r>
            <w:r w:rsidR="004D4822" w:rsidRPr="003A20F4">
              <w:rPr>
                <w:rFonts w:ascii="Arial Rounded MT" w:hAnsi="Arial Rounded MT" w:cs="Arial"/>
              </w:rPr>
              <w:t xml:space="preserve">                               </w:t>
            </w:r>
            <w:r w:rsidRPr="003A20F4">
              <w:rPr>
                <w:rFonts w:ascii="Arial Rounded MT" w:hAnsi="Arial Rounded MT" w:cs="Arial"/>
              </w:rPr>
              <w:t>Date:</w:t>
            </w:r>
          </w:p>
          <w:p w14:paraId="12D4C228" w14:textId="77777777" w:rsidR="00C11ACF" w:rsidRPr="003A20F4" w:rsidRDefault="00C11ACF" w:rsidP="00C11ACF">
            <w:pPr>
              <w:rPr>
                <w:rFonts w:ascii="Arial Rounded MT" w:hAnsi="Arial Rounded MT" w:cs="Arial"/>
              </w:rPr>
            </w:pPr>
          </w:p>
          <w:p w14:paraId="07293082" w14:textId="4B0B491E" w:rsidR="00C11ACF" w:rsidRPr="003A20F4" w:rsidRDefault="00C11ACF" w:rsidP="00C11ACF">
            <w:pPr>
              <w:rPr>
                <w:rFonts w:ascii="Arial Rounded MT" w:hAnsi="Arial Rounded MT" w:cs="Arial"/>
              </w:rPr>
            </w:pPr>
            <w:r w:rsidRPr="003A20F4">
              <w:rPr>
                <w:rFonts w:ascii="Arial Rounded MT" w:hAnsi="Arial Rounded MT" w:cs="Arial"/>
              </w:rPr>
              <w:t xml:space="preserve">Signed (Trainer/Group Leader):                       </w:t>
            </w:r>
            <w:r w:rsidR="004D4822" w:rsidRPr="003A20F4">
              <w:rPr>
                <w:rFonts w:ascii="Arial Rounded MT" w:hAnsi="Arial Rounded MT" w:cs="Arial"/>
              </w:rPr>
              <w:t xml:space="preserve">                                </w:t>
            </w:r>
            <w:r w:rsidRPr="003A20F4">
              <w:rPr>
                <w:rFonts w:ascii="Arial Rounded MT" w:hAnsi="Arial Rounded MT" w:cs="Arial"/>
              </w:rPr>
              <w:t>Date:</w:t>
            </w:r>
          </w:p>
          <w:p w14:paraId="523692A3" w14:textId="77777777" w:rsidR="00C11ACF" w:rsidRPr="003A20F4" w:rsidRDefault="00C11ACF" w:rsidP="00C11ACF">
            <w:pPr>
              <w:rPr>
                <w:rFonts w:ascii="Arial Rounded MT" w:hAnsi="Arial Rounded MT" w:cs="Arial"/>
              </w:rPr>
            </w:pPr>
          </w:p>
          <w:p w14:paraId="12A465E3" w14:textId="7F7F3E20" w:rsidR="00C11ACF" w:rsidRPr="003A20F4" w:rsidRDefault="00C11ACF" w:rsidP="00C11ACF">
            <w:pPr>
              <w:rPr>
                <w:rFonts w:ascii="Arial Rounded MT" w:hAnsi="Arial Rounded MT" w:cs="Arial"/>
              </w:rPr>
            </w:pPr>
            <w:r w:rsidRPr="003A20F4">
              <w:rPr>
                <w:rFonts w:ascii="Arial Rounded MT" w:hAnsi="Arial Rounded MT" w:cs="Arial"/>
              </w:rPr>
              <w:t>Signed (</w:t>
            </w:r>
            <w:r w:rsidR="00480B34">
              <w:rPr>
                <w:rFonts w:ascii="Arial Rounded MT" w:hAnsi="Arial Rounded MT" w:cs="Arial"/>
              </w:rPr>
              <w:t>Manager / Sales Director</w:t>
            </w:r>
            <w:r w:rsidRPr="003A20F4">
              <w:rPr>
                <w:rFonts w:ascii="Arial Rounded MT" w:hAnsi="Arial Rounded MT" w:cs="Arial"/>
              </w:rPr>
              <w:t xml:space="preserve">):       </w:t>
            </w:r>
            <w:r w:rsidR="00480B34">
              <w:rPr>
                <w:rFonts w:ascii="Arial Rounded MT" w:hAnsi="Arial Rounded MT" w:cs="Arial"/>
              </w:rPr>
              <w:t xml:space="preserve">                              </w:t>
            </w:r>
            <w:r w:rsidR="004D4822" w:rsidRPr="003A20F4">
              <w:rPr>
                <w:rFonts w:ascii="Arial Rounded MT" w:hAnsi="Arial Rounded MT" w:cs="Arial"/>
              </w:rPr>
              <w:t xml:space="preserve">             </w:t>
            </w:r>
            <w:r w:rsidRPr="003A20F4">
              <w:rPr>
                <w:rFonts w:ascii="Arial Rounded MT" w:hAnsi="Arial Rounded MT" w:cs="Arial"/>
              </w:rPr>
              <w:t xml:space="preserve"> Date:</w:t>
            </w:r>
          </w:p>
          <w:p w14:paraId="47E573CE" w14:textId="77777777" w:rsidR="00C11ACF" w:rsidRPr="003A20F4" w:rsidRDefault="00C11ACF" w:rsidP="00C11ACF">
            <w:pPr>
              <w:rPr>
                <w:rFonts w:ascii="Arial Rounded MT" w:hAnsi="Arial Rounded MT" w:cs="Arial"/>
                <w:sz w:val="18"/>
                <w:szCs w:val="18"/>
              </w:rPr>
            </w:pPr>
            <w:r w:rsidRPr="003A20F4">
              <w:rPr>
                <w:rFonts w:ascii="Arial Rounded MT" w:hAnsi="Arial Rounded MT" w:cs="Arial"/>
                <w:sz w:val="18"/>
                <w:szCs w:val="18"/>
              </w:rPr>
              <w:br/>
            </w:r>
          </w:p>
        </w:tc>
      </w:tr>
    </w:tbl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11ACF" w:rsidRPr="003A20F4" w14:paraId="2080FDB6" w14:textId="77777777" w:rsidTr="00924F0F">
        <w:trPr>
          <w:trHeight w:val="144"/>
        </w:trPr>
        <w:tc>
          <w:tcPr>
            <w:tcW w:w="10490" w:type="dxa"/>
            <w:shd w:val="clear" w:color="auto" w:fill="D9D9D9" w:themeFill="background1" w:themeFillShade="D9"/>
          </w:tcPr>
          <w:p w14:paraId="1E1ED93F" w14:textId="77777777" w:rsidR="00C11ACF" w:rsidRPr="003A20F4" w:rsidRDefault="00C11ACF" w:rsidP="00C11ACF">
            <w:pPr>
              <w:ind w:left="-142" w:right="-1049"/>
              <w:rPr>
                <w:rFonts w:ascii="Arial Rounded MT" w:hAnsi="Arial Rounded MT" w:cs="Arial"/>
                <w:b/>
                <w:sz w:val="18"/>
                <w:szCs w:val="18"/>
              </w:rPr>
            </w:pPr>
          </w:p>
        </w:tc>
      </w:tr>
    </w:tbl>
    <w:p w14:paraId="0F91EEF6" w14:textId="77777777" w:rsidR="00C11ACF" w:rsidRPr="003A20F4" w:rsidRDefault="00C11ACF" w:rsidP="00B27392">
      <w:pPr>
        <w:rPr>
          <w:rFonts w:ascii="Arial Rounded MT" w:hAnsi="Arial Rounded MT" w:cs="Arial"/>
          <w:b/>
          <w:sz w:val="18"/>
          <w:szCs w:val="18"/>
        </w:rPr>
      </w:pPr>
    </w:p>
    <w:sectPr w:rsidR="00C11ACF" w:rsidRPr="003A20F4" w:rsidSect="00BA1452">
      <w:headerReference w:type="default" r:id="rId8"/>
      <w:footerReference w:type="default" r:id="rId9"/>
      <w:pgSz w:w="11906" w:h="16838"/>
      <w:pgMar w:top="499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84F12" w14:textId="77777777" w:rsidR="00C11ACF" w:rsidRDefault="00C11ACF">
      <w:r>
        <w:separator/>
      </w:r>
    </w:p>
  </w:endnote>
  <w:endnote w:type="continuationSeparator" w:id="0">
    <w:p w14:paraId="3830CEED" w14:textId="77777777" w:rsidR="00C11ACF" w:rsidRDefault="00C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">
    <w:altName w:val="Myriad Web Pro Condensed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F6E5C" w14:textId="77777777" w:rsidR="00C11ACF" w:rsidRPr="00FA590F" w:rsidRDefault="00C11ACF" w:rsidP="00FA590F">
    <w:pPr>
      <w:pStyle w:val="Footer"/>
      <w:jc w:val="center"/>
      <w:rPr>
        <w:rFonts w:ascii="Arial" w:hAnsi="Arial" w:cs="Arial"/>
        <w:sz w:val="20"/>
        <w:szCs w:val="20"/>
      </w:rPr>
    </w:pPr>
    <w:r w:rsidRPr="00FA590F">
      <w:rPr>
        <w:rStyle w:val="PageNumber"/>
        <w:rFonts w:ascii="Arial" w:hAnsi="Arial" w:cs="Arial"/>
        <w:sz w:val="20"/>
        <w:szCs w:val="20"/>
      </w:rPr>
      <w:fldChar w:fldCharType="begin"/>
    </w:r>
    <w:r w:rsidRPr="00FA590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A590F">
      <w:rPr>
        <w:rStyle w:val="PageNumber"/>
        <w:rFonts w:ascii="Arial" w:hAnsi="Arial" w:cs="Arial"/>
        <w:sz w:val="20"/>
        <w:szCs w:val="20"/>
      </w:rPr>
      <w:fldChar w:fldCharType="separate"/>
    </w:r>
    <w:r w:rsidR="00E76E0D">
      <w:rPr>
        <w:rStyle w:val="PageNumber"/>
        <w:rFonts w:ascii="Arial" w:hAnsi="Arial" w:cs="Arial"/>
        <w:noProof/>
        <w:sz w:val="20"/>
        <w:szCs w:val="20"/>
      </w:rPr>
      <w:t>3</w:t>
    </w:r>
    <w:r w:rsidRPr="00FA590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8FD8D" w14:textId="77777777" w:rsidR="00C11ACF" w:rsidRDefault="00C11ACF">
      <w:r>
        <w:separator/>
      </w:r>
    </w:p>
  </w:footnote>
  <w:footnote w:type="continuationSeparator" w:id="0">
    <w:p w14:paraId="20851A2D" w14:textId="77777777" w:rsidR="00C11ACF" w:rsidRDefault="00C11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36385" w14:textId="77777777" w:rsidR="00C11ACF" w:rsidRDefault="00C11ACF" w:rsidP="00D7747D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23056DC" wp14:editId="23810F63">
          <wp:simplePos x="0" y="0"/>
          <wp:positionH relativeFrom="column">
            <wp:posOffset>4521835</wp:posOffset>
          </wp:positionH>
          <wp:positionV relativeFrom="paragraph">
            <wp:posOffset>58420</wp:posOffset>
          </wp:positionV>
          <wp:extent cx="1402080" cy="333375"/>
          <wp:effectExtent l="0" t="0" r="762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44DA4EE" w14:textId="77777777" w:rsidR="00C11ACF" w:rsidRPr="00934ED2" w:rsidRDefault="00C11ACF" w:rsidP="003F3CD1">
    <w:pPr>
      <w:pBdr>
        <w:bottom w:val="single" w:sz="4" w:space="1" w:color="auto"/>
      </w:pBdr>
      <w:ind w:left="-1134" w:right="-1050"/>
      <w:jc w:val="both"/>
      <w:rPr>
        <w:rFonts w:ascii="Arial" w:hAnsi="Arial" w:cs="Arial"/>
        <w:sz w:val="20"/>
        <w:szCs w:val="20"/>
      </w:rPr>
    </w:pPr>
  </w:p>
  <w:p w14:paraId="21BD2079" w14:textId="77777777" w:rsidR="00C11ACF" w:rsidRPr="00D7747D" w:rsidRDefault="00C11ACF" w:rsidP="003F3CD1">
    <w:pPr>
      <w:pBdr>
        <w:top w:val="single" w:sz="4" w:space="1" w:color="auto"/>
        <w:bottom w:val="single" w:sz="4" w:space="1" w:color="auto"/>
      </w:pBdr>
      <w:ind w:left="-1134" w:right="-1050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Sales New Starter Checklist</w:t>
    </w:r>
    <w:r w:rsidRPr="00D7747D">
      <w:rPr>
        <w:rFonts w:ascii="Arial" w:hAnsi="Arial" w:cs="Arial"/>
        <w:b/>
        <w:sz w:val="22"/>
        <w:szCs w:val="20"/>
      </w:rPr>
      <w:t xml:space="preserve">                      </w:t>
    </w:r>
    <w:r w:rsidRPr="00D7747D">
      <w:rPr>
        <w:rFonts w:ascii="Arial" w:hAnsi="Arial" w:cs="Arial"/>
        <w:b/>
        <w:sz w:val="22"/>
        <w:szCs w:val="20"/>
      </w:rPr>
      <w:tab/>
    </w:r>
    <w:r w:rsidRPr="00D7747D">
      <w:rPr>
        <w:rFonts w:ascii="Arial" w:hAnsi="Arial" w:cs="Arial"/>
        <w:b/>
        <w:sz w:val="22"/>
        <w:szCs w:val="20"/>
      </w:rPr>
      <w:tab/>
    </w:r>
    <w:r w:rsidRPr="00D7747D">
      <w:rPr>
        <w:rFonts w:ascii="Arial" w:hAnsi="Arial" w:cs="Arial"/>
        <w:b/>
        <w:sz w:val="22"/>
        <w:szCs w:val="20"/>
      </w:rPr>
      <w:tab/>
      <w:t xml:space="preserve">      </w:t>
    </w:r>
  </w:p>
  <w:p w14:paraId="6F9373EE" w14:textId="77777777" w:rsidR="00C11ACF" w:rsidRPr="00DB2B32" w:rsidRDefault="00C11ACF" w:rsidP="003F3CD1">
    <w:pPr>
      <w:pStyle w:val="Header"/>
      <w:jc w:val="center"/>
      <w:rPr>
        <w:rFonts w:asciiTheme="minorHAnsi" w:hAnsiTheme="minorHAnsi"/>
        <w:b/>
        <w:sz w:val="28"/>
        <w:szCs w:val="28"/>
      </w:rPr>
    </w:pPr>
    <w:r w:rsidRPr="003F3CD1">
      <w:rPr>
        <w:rFonts w:ascii="Arial" w:hAnsi="Arial" w:cs="Arial"/>
        <w:b/>
        <w:sz w:val="22"/>
        <w:szCs w:val="20"/>
      </w:rPr>
      <w:tab/>
    </w:r>
    <w:r w:rsidRPr="003F3CD1">
      <w:rPr>
        <w:rFonts w:ascii="Arial" w:hAnsi="Arial" w:cs="Arial"/>
        <w:b/>
        <w:sz w:val="22"/>
        <w:szCs w:val="20"/>
      </w:rPr>
      <w:tab/>
    </w:r>
    <w:r w:rsidRPr="003F3CD1">
      <w:rPr>
        <w:rFonts w:ascii="Arial" w:hAnsi="Arial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004A"/>
    <w:multiLevelType w:val="hybridMultilevel"/>
    <w:tmpl w:val="ADA8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0F4"/>
    <w:multiLevelType w:val="multilevel"/>
    <w:tmpl w:val="7E6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91458"/>
    <w:multiLevelType w:val="multilevel"/>
    <w:tmpl w:val="5EF4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20A32"/>
    <w:multiLevelType w:val="multilevel"/>
    <w:tmpl w:val="C35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F7756"/>
    <w:multiLevelType w:val="multilevel"/>
    <w:tmpl w:val="F4E4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6D"/>
    <w:rsid w:val="000105AB"/>
    <w:rsid w:val="000216F1"/>
    <w:rsid w:val="0004167A"/>
    <w:rsid w:val="0004294A"/>
    <w:rsid w:val="00045BC1"/>
    <w:rsid w:val="00057769"/>
    <w:rsid w:val="000708DE"/>
    <w:rsid w:val="00075861"/>
    <w:rsid w:val="000769D1"/>
    <w:rsid w:val="00090A9E"/>
    <w:rsid w:val="00094B81"/>
    <w:rsid w:val="000A0F8C"/>
    <w:rsid w:val="000A4F2C"/>
    <w:rsid w:val="000B4B39"/>
    <w:rsid w:val="000C23F2"/>
    <w:rsid w:val="000C598F"/>
    <w:rsid w:val="000C735F"/>
    <w:rsid w:val="000D3A2A"/>
    <w:rsid w:val="000D48A8"/>
    <w:rsid w:val="000F0D94"/>
    <w:rsid w:val="000F1D02"/>
    <w:rsid w:val="00100FFD"/>
    <w:rsid w:val="00103338"/>
    <w:rsid w:val="00103B32"/>
    <w:rsid w:val="00106DC7"/>
    <w:rsid w:val="0010781F"/>
    <w:rsid w:val="001139AA"/>
    <w:rsid w:val="00122584"/>
    <w:rsid w:val="00130D4A"/>
    <w:rsid w:val="00133D90"/>
    <w:rsid w:val="00134B5F"/>
    <w:rsid w:val="00135AB3"/>
    <w:rsid w:val="00137095"/>
    <w:rsid w:val="00137D56"/>
    <w:rsid w:val="00147FFB"/>
    <w:rsid w:val="0016258C"/>
    <w:rsid w:val="001739A9"/>
    <w:rsid w:val="00180136"/>
    <w:rsid w:val="00184424"/>
    <w:rsid w:val="00194A7E"/>
    <w:rsid w:val="00194F01"/>
    <w:rsid w:val="001A12AB"/>
    <w:rsid w:val="001A639D"/>
    <w:rsid w:val="001B4031"/>
    <w:rsid w:val="001B46B8"/>
    <w:rsid w:val="001B4FD0"/>
    <w:rsid w:val="001B74F6"/>
    <w:rsid w:val="001C371E"/>
    <w:rsid w:val="001C4EBD"/>
    <w:rsid w:val="001C6967"/>
    <w:rsid w:val="001C7A6F"/>
    <w:rsid w:val="001D085B"/>
    <w:rsid w:val="001D49F5"/>
    <w:rsid w:val="001D7EFD"/>
    <w:rsid w:val="0020255C"/>
    <w:rsid w:val="002111C5"/>
    <w:rsid w:val="00215AA5"/>
    <w:rsid w:val="002209C3"/>
    <w:rsid w:val="00221A64"/>
    <w:rsid w:val="00232C2F"/>
    <w:rsid w:val="002330E0"/>
    <w:rsid w:val="002428A7"/>
    <w:rsid w:val="00242BE2"/>
    <w:rsid w:val="002449D8"/>
    <w:rsid w:val="002506D6"/>
    <w:rsid w:val="00250F13"/>
    <w:rsid w:val="0025248B"/>
    <w:rsid w:val="00257660"/>
    <w:rsid w:val="002628CB"/>
    <w:rsid w:val="00263B09"/>
    <w:rsid w:val="002719D3"/>
    <w:rsid w:val="00271E34"/>
    <w:rsid w:val="00273E3C"/>
    <w:rsid w:val="00284DD3"/>
    <w:rsid w:val="0029106B"/>
    <w:rsid w:val="0029539B"/>
    <w:rsid w:val="002A66C2"/>
    <w:rsid w:val="002B2149"/>
    <w:rsid w:val="002B460D"/>
    <w:rsid w:val="002B6B31"/>
    <w:rsid w:val="002C0A2B"/>
    <w:rsid w:val="002C1440"/>
    <w:rsid w:val="002C56B1"/>
    <w:rsid w:val="002C7735"/>
    <w:rsid w:val="002D6B67"/>
    <w:rsid w:val="002E0A52"/>
    <w:rsid w:val="002E5A28"/>
    <w:rsid w:val="002E5E2C"/>
    <w:rsid w:val="002F52F4"/>
    <w:rsid w:val="00301C52"/>
    <w:rsid w:val="00302F1D"/>
    <w:rsid w:val="0030378B"/>
    <w:rsid w:val="00303E75"/>
    <w:rsid w:val="00304E12"/>
    <w:rsid w:val="00307E34"/>
    <w:rsid w:val="003118AF"/>
    <w:rsid w:val="0031412A"/>
    <w:rsid w:val="00331ACD"/>
    <w:rsid w:val="0033244B"/>
    <w:rsid w:val="003355B8"/>
    <w:rsid w:val="00336854"/>
    <w:rsid w:val="00346C57"/>
    <w:rsid w:val="00353392"/>
    <w:rsid w:val="00354703"/>
    <w:rsid w:val="0035670B"/>
    <w:rsid w:val="0036378C"/>
    <w:rsid w:val="003647C8"/>
    <w:rsid w:val="00366827"/>
    <w:rsid w:val="00372B28"/>
    <w:rsid w:val="00374669"/>
    <w:rsid w:val="00374BAC"/>
    <w:rsid w:val="0037649C"/>
    <w:rsid w:val="003840A3"/>
    <w:rsid w:val="00393DE5"/>
    <w:rsid w:val="003A0A25"/>
    <w:rsid w:val="003A20F4"/>
    <w:rsid w:val="003B25E5"/>
    <w:rsid w:val="003B5E99"/>
    <w:rsid w:val="003C0008"/>
    <w:rsid w:val="003C1EE7"/>
    <w:rsid w:val="003C2117"/>
    <w:rsid w:val="003C2D22"/>
    <w:rsid w:val="003D03A1"/>
    <w:rsid w:val="003D6B1A"/>
    <w:rsid w:val="003E52C0"/>
    <w:rsid w:val="003E6FF0"/>
    <w:rsid w:val="003F0805"/>
    <w:rsid w:val="003F3CD1"/>
    <w:rsid w:val="00402E2A"/>
    <w:rsid w:val="00403CF6"/>
    <w:rsid w:val="00407615"/>
    <w:rsid w:val="00407CA4"/>
    <w:rsid w:val="00410F41"/>
    <w:rsid w:val="00427DC4"/>
    <w:rsid w:val="00430648"/>
    <w:rsid w:val="004455C5"/>
    <w:rsid w:val="00447380"/>
    <w:rsid w:val="00450CDB"/>
    <w:rsid w:val="00453343"/>
    <w:rsid w:val="004620BF"/>
    <w:rsid w:val="0047048C"/>
    <w:rsid w:val="00473A29"/>
    <w:rsid w:val="0047529C"/>
    <w:rsid w:val="00476539"/>
    <w:rsid w:val="00480B34"/>
    <w:rsid w:val="00481021"/>
    <w:rsid w:val="00487184"/>
    <w:rsid w:val="00492E9D"/>
    <w:rsid w:val="00494E45"/>
    <w:rsid w:val="004A1508"/>
    <w:rsid w:val="004A4716"/>
    <w:rsid w:val="004A4FB9"/>
    <w:rsid w:val="004A542C"/>
    <w:rsid w:val="004B23F1"/>
    <w:rsid w:val="004B6D16"/>
    <w:rsid w:val="004C1A95"/>
    <w:rsid w:val="004C2BF6"/>
    <w:rsid w:val="004C5C49"/>
    <w:rsid w:val="004D05D9"/>
    <w:rsid w:val="004D4822"/>
    <w:rsid w:val="004D5C9A"/>
    <w:rsid w:val="004D70B9"/>
    <w:rsid w:val="004E5F1F"/>
    <w:rsid w:val="004E6C56"/>
    <w:rsid w:val="004E74F3"/>
    <w:rsid w:val="004F3EA8"/>
    <w:rsid w:val="005030D0"/>
    <w:rsid w:val="00504679"/>
    <w:rsid w:val="00506CE0"/>
    <w:rsid w:val="00506E63"/>
    <w:rsid w:val="005074E7"/>
    <w:rsid w:val="00507E61"/>
    <w:rsid w:val="00507F3A"/>
    <w:rsid w:val="00511907"/>
    <w:rsid w:val="00512967"/>
    <w:rsid w:val="005164AF"/>
    <w:rsid w:val="00516B12"/>
    <w:rsid w:val="005170FA"/>
    <w:rsid w:val="005172D2"/>
    <w:rsid w:val="00520A18"/>
    <w:rsid w:val="00523A17"/>
    <w:rsid w:val="00537919"/>
    <w:rsid w:val="00547454"/>
    <w:rsid w:val="00547E8E"/>
    <w:rsid w:val="00550D09"/>
    <w:rsid w:val="0055430B"/>
    <w:rsid w:val="00555D3D"/>
    <w:rsid w:val="005622C8"/>
    <w:rsid w:val="0057645A"/>
    <w:rsid w:val="00585796"/>
    <w:rsid w:val="0059632E"/>
    <w:rsid w:val="005A2B85"/>
    <w:rsid w:val="005A2C21"/>
    <w:rsid w:val="005B59AA"/>
    <w:rsid w:val="005C6CC2"/>
    <w:rsid w:val="005D09E3"/>
    <w:rsid w:val="005D5352"/>
    <w:rsid w:val="005E09C3"/>
    <w:rsid w:val="005E4E3C"/>
    <w:rsid w:val="005E7BEE"/>
    <w:rsid w:val="005F4ADA"/>
    <w:rsid w:val="006009CD"/>
    <w:rsid w:val="0060425A"/>
    <w:rsid w:val="0061218E"/>
    <w:rsid w:val="00620A0E"/>
    <w:rsid w:val="0062199A"/>
    <w:rsid w:val="00621B36"/>
    <w:rsid w:val="00621D0C"/>
    <w:rsid w:val="00632236"/>
    <w:rsid w:val="00633D8F"/>
    <w:rsid w:val="00636F3F"/>
    <w:rsid w:val="006372F4"/>
    <w:rsid w:val="00642FFA"/>
    <w:rsid w:val="0064321B"/>
    <w:rsid w:val="006564BE"/>
    <w:rsid w:val="00656C14"/>
    <w:rsid w:val="00662030"/>
    <w:rsid w:val="0066405A"/>
    <w:rsid w:val="006771AE"/>
    <w:rsid w:val="00680962"/>
    <w:rsid w:val="0069481B"/>
    <w:rsid w:val="0069752D"/>
    <w:rsid w:val="006A6844"/>
    <w:rsid w:val="006A737B"/>
    <w:rsid w:val="006A759D"/>
    <w:rsid w:val="006D3B1A"/>
    <w:rsid w:val="006D5332"/>
    <w:rsid w:val="006D675B"/>
    <w:rsid w:val="006E3948"/>
    <w:rsid w:val="006E5D48"/>
    <w:rsid w:val="006F2129"/>
    <w:rsid w:val="00703A5D"/>
    <w:rsid w:val="00713CA8"/>
    <w:rsid w:val="0071459E"/>
    <w:rsid w:val="00720D91"/>
    <w:rsid w:val="00724DB2"/>
    <w:rsid w:val="007275C4"/>
    <w:rsid w:val="0073032A"/>
    <w:rsid w:val="00731ADD"/>
    <w:rsid w:val="00734917"/>
    <w:rsid w:val="007453E0"/>
    <w:rsid w:val="007539DC"/>
    <w:rsid w:val="00754726"/>
    <w:rsid w:val="00754A70"/>
    <w:rsid w:val="007610F7"/>
    <w:rsid w:val="007628E0"/>
    <w:rsid w:val="00762F2D"/>
    <w:rsid w:val="00765775"/>
    <w:rsid w:val="00783849"/>
    <w:rsid w:val="00796E70"/>
    <w:rsid w:val="007A2A22"/>
    <w:rsid w:val="007A2C45"/>
    <w:rsid w:val="007A3044"/>
    <w:rsid w:val="007A6CBD"/>
    <w:rsid w:val="007B709C"/>
    <w:rsid w:val="007C29C3"/>
    <w:rsid w:val="007C4A2C"/>
    <w:rsid w:val="007D2110"/>
    <w:rsid w:val="007D2FD9"/>
    <w:rsid w:val="007D754E"/>
    <w:rsid w:val="007D75DF"/>
    <w:rsid w:val="007F0B60"/>
    <w:rsid w:val="007F2CAC"/>
    <w:rsid w:val="007F5635"/>
    <w:rsid w:val="00802AA3"/>
    <w:rsid w:val="008078F7"/>
    <w:rsid w:val="008154F7"/>
    <w:rsid w:val="008230A3"/>
    <w:rsid w:val="00824791"/>
    <w:rsid w:val="008368BA"/>
    <w:rsid w:val="00845163"/>
    <w:rsid w:val="00850F6A"/>
    <w:rsid w:val="00851C59"/>
    <w:rsid w:val="0085501D"/>
    <w:rsid w:val="008563BD"/>
    <w:rsid w:val="00857B2D"/>
    <w:rsid w:val="00860384"/>
    <w:rsid w:val="00860E4F"/>
    <w:rsid w:val="0086286D"/>
    <w:rsid w:val="00874A06"/>
    <w:rsid w:val="00881C07"/>
    <w:rsid w:val="00882B31"/>
    <w:rsid w:val="00893BED"/>
    <w:rsid w:val="00893EC7"/>
    <w:rsid w:val="008962AC"/>
    <w:rsid w:val="008A11DE"/>
    <w:rsid w:val="008A4C17"/>
    <w:rsid w:val="008B2A6E"/>
    <w:rsid w:val="008B6A3F"/>
    <w:rsid w:val="008C302B"/>
    <w:rsid w:val="008C75C9"/>
    <w:rsid w:val="008D00E5"/>
    <w:rsid w:val="008D0A6D"/>
    <w:rsid w:val="008D78CE"/>
    <w:rsid w:val="008E046E"/>
    <w:rsid w:val="008E0D05"/>
    <w:rsid w:val="008E2938"/>
    <w:rsid w:val="008E2B59"/>
    <w:rsid w:val="008E5D47"/>
    <w:rsid w:val="008E7445"/>
    <w:rsid w:val="00900F18"/>
    <w:rsid w:val="0090105D"/>
    <w:rsid w:val="00906472"/>
    <w:rsid w:val="00915273"/>
    <w:rsid w:val="00920D8A"/>
    <w:rsid w:val="00921CCC"/>
    <w:rsid w:val="00924F0F"/>
    <w:rsid w:val="0093254D"/>
    <w:rsid w:val="00933AA0"/>
    <w:rsid w:val="00934665"/>
    <w:rsid w:val="00935FAB"/>
    <w:rsid w:val="00937E8F"/>
    <w:rsid w:val="009522D0"/>
    <w:rsid w:val="00954591"/>
    <w:rsid w:val="00990BC8"/>
    <w:rsid w:val="0099129A"/>
    <w:rsid w:val="00991FBE"/>
    <w:rsid w:val="0099375D"/>
    <w:rsid w:val="0099736F"/>
    <w:rsid w:val="00997ABD"/>
    <w:rsid w:val="009A05FD"/>
    <w:rsid w:val="009A3193"/>
    <w:rsid w:val="009A5FD9"/>
    <w:rsid w:val="009B10DC"/>
    <w:rsid w:val="009B42A2"/>
    <w:rsid w:val="009D2EED"/>
    <w:rsid w:val="009E030A"/>
    <w:rsid w:val="009E3B6C"/>
    <w:rsid w:val="009E4821"/>
    <w:rsid w:val="009F0481"/>
    <w:rsid w:val="009F3520"/>
    <w:rsid w:val="009F5D36"/>
    <w:rsid w:val="009F7BF9"/>
    <w:rsid w:val="00A038A0"/>
    <w:rsid w:val="00A03B84"/>
    <w:rsid w:val="00A10D8A"/>
    <w:rsid w:val="00A11C8C"/>
    <w:rsid w:val="00A20B16"/>
    <w:rsid w:val="00A2468A"/>
    <w:rsid w:val="00A26A22"/>
    <w:rsid w:val="00A360BD"/>
    <w:rsid w:val="00A44AA0"/>
    <w:rsid w:val="00A60243"/>
    <w:rsid w:val="00A60950"/>
    <w:rsid w:val="00A64C16"/>
    <w:rsid w:val="00A72B1A"/>
    <w:rsid w:val="00A73565"/>
    <w:rsid w:val="00A8153D"/>
    <w:rsid w:val="00A964AD"/>
    <w:rsid w:val="00A97124"/>
    <w:rsid w:val="00AA02C6"/>
    <w:rsid w:val="00AB317A"/>
    <w:rsid w:val="00AB394A"/>
    <w:rsid w:val="00AB3FF0"/>
    <w:rsid w:val="00AB681D"/>
    <w:rsid w:val="00AB6F1A"/>
    <w:rsid w:val="00AC0CB6"/>
    <w:rsid w:val="00AC3051"/>
    <w:rsid w:val="00AC329D"/>
    <w:rsid w:val="00AC38A2"/>
    <w:rsid w:val="00AC75A6"/>
    <w:rsid w:val="00AD2194"/>
    <w:rsid w:val="00AD3755"/>
    <w:rsid w:val="00AE777E"/>
    <w:rsid w:val="00AF615F"/>
    <w:rsid w:val="00B017D7"/>
    <w:rsid w:val="00B039D7"/>
    <w:rsid w:val="00B12114"/>
    <w:rsid w:val="00B13F24"/>
    <w:rsid w:val="00B20676"/>
    <w:rsid w:val="00B261D6"/>
    <w:rsid w:val="00B27392"/>
    <w:rsid w:val="00B35E73"/>
    <w:rsid w:val="00B361A5"/>
    <w:rsid w:val="00B43E1B"/>
    <w:rsid w:val="00B447C3"/>
    <w:rsid w:val="00B46DAD"/>
    <w:rsid w:val="00B5244A"/>
    <w:rsid w:val="00B61086"/>
    <w:rsid w:val="00B6193C"/>
    <w:rsid w:val="00B70BD7"/>
    <w:rsid w:val="00B712CA"/>
    <w:rsid w:val="00B73494"/>
    <w:rsid w:val="00B75562"/>
    <w:rsid w:val="00B871EC"/>
    <w:rsid w:val="00B94234"/>
    <w:rsid w:val="00B9547D"/>
    <w:rsid w:val="00BA1452"/>
    <w:rsid w:val="00BA3C8A"/>
    <w:rsid w:val="00BA5BC7"/>
    <w:rsid w:val="00BB7178"/>
    <w:rsid w:val="00BC1B67"/>
    <w:rsid w:val="00BC763E"/>
    <w:rsid w:val="00BE3F1D"/>
    <w:rsid w:val="00BE4518"/>
    <w:rsid w:val="00BE4AF4"/>
    <w:rsid w:val="00BE5AE7"/>
    <w:rsid w:val="00BF5214"/>
    <w:rsid w:val="00C05B70"/>
    <w:rsid w:val="00C11ACF"/>
    <w:rsid w:val="00C165DA"/>
    <w:rsid w:val="00C25AD7"/>
    <w:rsid w:val="00C26CB5"/>
    <w:rsid w:val="00C27C78"/>
    <w:rsid w:val="00C33ADF"/>
    <w:rsid w:val="00C36AA9"/>
    <w:rsid w:val="00C37248"/>
    <w:rsid w:val="00C502B4"/>
    <w:rsid w:val="00C5734A"/>
    <w:rsid w:val="00C66D4E"/>
    <w:rsid w:val="00C67873"/>
    <w:rsid w:val="00C7650D"/>
    <w:rsid w:val="00C84B82"/>
    <w:rsid w:val="00C87A93"/>
    <w:rsid w:val="00C9343D"/>
    <w:rsid w:val="00CB6EA4"/>
    <w:rsid w:val="00CC0366"/>
    <w:rsid w:val="00CC0AF5"/>
    <w:rsid w:val="00CC5830"/>
    <w:rsid w:val="00CD7393"/>
    <w:rsid w:val="00CE6150"/>
    <w:rsid w:val="00CF730C"/>
    <w:rsid w:val="00D0068E"/>
    <w:rsid w:val="00D01B9E"/>
    <w:rsid w:val="00D11683"/>
    <w:rsid w:val="00D15ED0"/>
    <w:rsid w:val="00D16472"/>
    <w:rsid w:val="00D16D5D"/>
    <w:rsid w:val="00D20C2E"/>
    <w:rsid w:val="00D2530C"/>
    <w:rsid w:val="00D3441A"/>
    <w:rsid w:val="00D41E65"/>
    <w:rsid w:val="00D476B0"/>
    <w:rsid w:val="00D51EA5"/>
    <w:rsid w:val="00D60968"/>
    <w:rsid w:val="00D70ED2"/>
    <w:rsid w:val="00D7747D"/>
    <w:rsid w:val="00D81203"/>
    <w:rsid w:val="00D824EF"/>
    <w:rsid w:val="00D83F09"/>
    <w:rsid w:val="00D96724"/>
    <w:rsid w:val="00DA3484"/>
    <w:rsid w:val="00DA63B4"/>
    <w:rsid w:val="00DA6B8F"/>
    <w:rsid w:val="00DB2B32"/>
    <w:rsid w:val="00DB2ED5"/>
    <w:rsid w:val="00DB7743"/>
    <w:rsid w:val="00DC3447"/>
    <w:rsid w:val="00DC5E7C"/>
    <w:rsid w:val="00DC6C8D"/>
    <w:rsid w:val="00DD32F2"/>
    <w:rsid w:val="00DD3F6D"/>
    <w:rsid w:val="00DE0739"/>
    <w:rsid w:val="00DE39E0"/>
    <w:rsid w:val="00DE407C"/>
    <w:rsid w:val="00DF2D97"/>
    <w:rsid w:val="00DF6627"/>
    <w:rsid w:val="00E02F04"/>
    <w:rsid w:val="00E10B16"/>
    <w:rsid w:val="00E14100"/>
    <w:rsid w:val="00E2450E"/>
    <w:rsid w:val="00E2635F"/>
    <w:rsid w:val="00E36D81"/>
    <w:rsid w:val="00E42DE2"/>
    <w:rsid w:val="00E57DC6"/>
    <w:rsid w:val="00E6096B"/>
    <w:rsid w:val="00E6483D"/>
    <w:rsid w:val="00E66A6B"/>
    <w:rsid w:val="00E66AA1"/>
    <w:rsid w:val="00E7028A"/>
    <w:rsid w:val="00E75F72"/>
    <w:rsid w:val="00E76E0D"/>
    <w:rsid w:val="00E927C9"/>
    <w:rsid w:val="00E96127"/>
    <w:rsid w:val="00EA2F44"/>
    <w:rsid w:val="00EB6CF5"/>
    <w:rsid w:val="00EC4650"/>
    <w:rsid w:val="00EC5355"/>
    <w:rsid w:val="00ED0B0F"/>
    <w:rsid w:val="00ED2F27"/>
    <w:rsid w:val="00ED6441"/>
    <w:rsid w:val="00EE36A7"/>
    <w:rsid w:val="00EF0E36"/>
    <w:rsid w:val="00F111BF"/>
    <w:rsid w:val="00F14AB2"/>
    <w:rsid w:val="00F175A2"/>
    <w:rsid w:val="00F24549"/>
    <w:rsid w:val="00F365DD"/>
    <w:rsid w:val="00F525D2"/>
    <w:rsid w:val="00F54528"/>
    <w:rsid w:val="00F605D9"/>
    <w:rsid w:val="00F632F1"/>
    <w:rsid w:val="00F63839"/>
    <w:rsid w:val="00F669EE"/>
    <w:rsid w:val="00F725FD"/>
    <w:rsid w:val="00F80CE1"/>
    <w:rsid w:val="00F92A99"/>
    <w:rsid w:val="00F9321A"/>
    <w:rsid w:val="00F95354"/>
    <w:rsid w:val="00FA33EB"/>
    <w:rsid w:val="00FA590F"/>
    <w:rsid w:val="00FA5C72"/>
    <w:rsid w:val="00FA5CFB"/>
    <w:rsid w:val="00FB1904"/>
    <w:rsid w:val="00FB682C"/>
    <w:rsid w:val="00FC06AC"/>
    <w:rsid w:val="00FC0E90"/>
    <w:rsid w:val="00FC7744"/>
    <w:rsid w:val="00FC779A"/>
    <w:rsid w:val="00FD112A"/>
    <w:rsid w:val="00FD66E5"/>
    <w:rsid w:val="00FD7BD1"/>
    <w:rsid w:val="00FE042A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8E9D286"/>
  <w15:docId w15:val="{F0B53775-BCDC-49F1-903E-905BE409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8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C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5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FA59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59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590F"/>
  </w:style>
  <w:style w:type="paragraph" w:styleId="BalloonText">
    <w:name w:val="Balloon Text"/>
    <w:basedOn w:val="Normal"/>
    <w:semiHidden/>
    <w:rsid w:val="00621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EE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F3CD1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FooterChar">
    <w:name w:val="Footer Char"/>
    <w:basedOn w:val="DefaultParagraphFont"/>
    <w:link w:val="Footer"/>
    <w:rsid w:val="003F3CD1"/>
    <w:rPr>
      <w:sz w:val="24"/>
      <w:szCs w:val="24"/>
    </w:rPr>
  </w:style>
  <w:style w:type="character" w:styleId="Hyperlink">
    <w:name w:val="Hyperlink"/>
    <w:basedOn w:val="DefaultParagraphFont"/>
    <w:rsid w:val="0020255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5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02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83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7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74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B3FC-4967-456E-9FE5-631AD112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Flashbay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Vincent</dc:creator>
  <cp:lastModifiedBy>Eva Junger</cp:lastModifiedBy>
  <cp:revision>2</cp:revision>
  <cp:lastPrinted>2014-10-06T09:33:00Z</cp:lastPrinted>
  <dcterms:created xsi:type="dcterms:W3CDTF">2014-10-31T13:07:00Z</dcterms:created>
  <dcterms:modified xsi:type="dcterms:W3CDTF">2014-10-31T13:07:00Z</dcterms:modified>
</cp:coreProperties>
</file>